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2BF" w:rsidRDefault="00672B2E" w:rsidP="009E6DFF">
      <w:pPr>
        <w:jc w:val="center"/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540385</wp:posOffset>
            </wp:positionH>
            <wp:positionV relativeFrom="paragraph">
              <wp:posOffset>30480</wp:posOffset>
            </wp:positionV>
            <wp:extent cx="5762625" cy="534670"/>
            <wp:effectExtent l="0" t="0" r="9525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92" b="73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0574" w:rsidRDefault="001F0574" w:rsidP="006966B3">
      <w:pPr>
        <w:jc w:val="center"/>
        <w:rPr>
          <w:b/>
          <w:u w:val="single"/>
        </w:rPr>
      </w:pPr>
    </w:p>
    <w:p w:rsidR="00886461" w:rsidRDefault="00886461" w:rsidP="002172BF">
      <w:pPr>
        <w:rPr>
          <w:b/>
          <w:i/>
        </w:rPr>
      </w:pPr>
    </w:p>
    <w:p w:rsidR="00886461" w:rsidRPr="00473CC5" w:rsidRDefault="00886461" w:rsidP="002172BF">
      <w:pPr>
        <w:rPr>
          <w:b/>
          <w:i/>
          <w:color w:val="000000"/>
        </w:rPr>
      </w:pPr>
    </w:p>
    <w:p w:rsidR="002172BF" w:rsidRPr="00473CC5" w:rsidRDefault="002172BF" w:rsidP="002172BF">
      <w:pPr>
        <w:rPr>
          <w:b/>
          <w:i/>
          <w:color w:val="000000"/>
        </w:rPr>
      </w:pPr>
      <w:r w:rsidRPr="00473CC5">
        <w:rPr>
          <w:b/>
          <w:i/>
          <w:color w:val="000000"/>
        </w:rPr>
        <w:t>УТВЪРДИЛ:………………..                                                     УТВЪРДИЛ:…………………………….</w:t>
      </w:r>
    </w:p>
    <w:p w:rsidR="002172BF" w:rsidRPr="00473CC5" w:rsidRDefault="002172BF" w:rsidP="002172BF">
      <w:pPr>
        <w:rPr>
          <w:b/>
          <w:i/>
          <w:color w:val="000000"/>
        </w:rPr>
      </w:pPr>
      <w:r w:rsidRPr="00473CC5">
        <w:rPr>
          <w:b/>
          <w:i/>
          <w:color w:val="000000"/>
        </w:rPr>
        <w:t>…………………………….</w:t>
      </w:r>
    </w:p>
    <w:p w:rsidR="002172BF" w:rsidRPr="00473CC5" w:rsidRDefault="002172BF" w:rsidP="002172BF">
      <w:pPr>
        <w:rPr>
          <w:b/>
          <w:i/>
          <w:color w:val="000000"/>
        </w:rPr>
      </w:pPr>
      <w:r w:rsidRPr="00473CC5">
        <w:rPr>
          <w:b/>
          <w:i/>
          <w:color w:val="000000"/>
        </w:rPr>
        <w:t>Директор на РЗИ ВРАЦА                                                        ДЕСИСЛАВА МИХАЙЛОВА</w:t>
      </w:r>
    </w:p>
    <w:p w:rsidR="002172BF" w:rsidRPr="00473CC5" w:rsidRDefault="002172BF" w:rsidP="002172BF">
      <w:pPr>
        <w:jc w:val="right"/>
        <w:rPr>
          <w:b/>
          <w:i/>
          <w:color w:val="000000"/>
        </w:rPr>
      </w:pPr>
      <w:r w:rsidRPr="00473CC5">
        <w:rPr>
          <w:b/>
          <w:i/>
          <w:color w:val="000000"/>
        </w:rPr>
        <w:t xml:space="preserve">  Директор на СУ „Васил Воденичарски“</w:t>
      </w:r>
    </w:p>
    <w:p w:rsidR="003B1F75" w:rsidRPr="00473CC5" w:rsidRDefault="003B1F75" w:rsidP="00D830C4">
      <w:pPr>
        <w:jc w:val="center"/>
        <w:rPr>
          <w:b/>
          <w:color w:val="000000"/>
          <w:u w:val="single"/>
        </w:rPr>
      </w:pPr>
    </w:p>
    <w:p w:rsidR="003B1F75" w:rsidRPr="00473CC5" w:rsidRDefault="006A65A0" w:rsidP="00823E4E">
      <w:pPr>
        <w:jc w:val="center"/>
        <w:rPr>
          <w:b/>
          <w:color w:val="000000"/>
          <w:u w:val="single"/>
        </w:rPr>
      </w:pPr>
      <w:r w:rsidRPr="00473CC5">
        <w:rPr>
          <w:b/>
          <w:color w:val="000000"/>
          <w:u w:val="single"/>
        </w:rPr>
        <w:t>Седмично р</w:t>
      </w:r>
      <w:r w:rsidR="00EE3B73" w:rsidRPr="00473CC5">
        <w:rPr>
          <w:b/>
          <w:color w:val="000000"/>
          <w:u w:val="single"/>
        </w:rPr>
        <w:t>азп</w:t>
      </w:r>
      <w:r w:rsidR="005F451D" w:rsidRPr="00473CC5">
        <w:rPr>
          <w:b/>
          <w:color w:val="000000"/>
          <w:u w:val="single"/>
        </w:rPr>
        <w:t>исание за</w:t>
      </w:r>
      <w:r w:rsidR="001102A0" w:rsidRPr="00473CC5">
        <w:rPr>
          <w:b/>
          <w:color w:val="000000"/>
          <w:u w:val="single"/>
        </w:rPr>
        <w:t>1</w:t>
      </w:r>
      <w:r w:rsidR="005F451D" w:rsidRPr="00473CC5">
        <w:rPr>
          <w:b/>
          <w:color w:val="000000"/>
          <w:u w:val="single"/>
        </w:rPr>
        <w:t>.</w:t>
      </w:r>
      <w:r w:rsidR="00DA12B1" w:rsidRPr="00473CC5">
        <w:rPr>
          <w:b/>
          <w:color w:val="000000"/>
          <w:u w:val="single"/>
        </w:rPr>
        <w:t xml:space="preserve"> </w:t>
      </w:r>
      <w:r w:rsidR="009E6DFF" w:rsidRPr="00473CC5">
        <w:rPr>
          <w:b/>
          <w:color w:val="000000"/>
          <w:u w:val="single"/>
        </w:rPr>
        <w:t xml:space="preserve"> учебен срок</w:t>
      </w:r>
      <w:r w:rsidR="00DE44D1" w:rsidRPr="00473CC5">
        <w:rPr>
          <w:b/>
          <w:color w:val="000000"/>
          <w:u w:val="single"/>
        </w:rPr>
        <w:t xml:space="preserve"> -</w:t>
      </w:r>
      <w:r w:rsidR="005F451D" w:rsidRPr="00473CC5">
        <w:rPr>
          <w:b/>
          <w:color w:val="000000"/>
          <w:u w:val="single"/>
        </w:rPr>
        <w:t xml:space="preserve"> </w:t>
      </w:r>
      <w:r w:rsidR="001F0574" w:rsidRPr="00473CC5">
        <w:rPr>
          <w:b/>
          <w:color w:val="000000"/>
          <w:u w:val="single"/>
        </w:rPr>
        <w:t>начален етап</w:t>
      </w:r>
      <w:r w:rsidR="002172BF" w:rsidRPr="00473CC5">
        <w:rPr>
          <w:b/>
          <w:color w:val="000000"/>
          <w:u w:val="single"/>
        </w:rPr>
        <w:t xml:space="preserve"> </w:t>
      </w:r>
      <w:r w:rsidR="005A4C14" w:rsidRPr="00473CC5">
        <w:rPr>
          <w:b/>
          <w:color w:val="000000"/>
          <w:u w:val="single"/>
        </w:rPr>
        <w:t xml:space="preserve"> 202</w:t>
      </w:r>
      <w:r w:rsidR="000B2F3B">
        <w:rPr>
          <w:b/>
          <w:color w:val="000000"/>
          <w:u w:val="single"/>
        </w:rPr>
        <w:t>6</w:t>
      </w:r>
      <w:r w:rsidR="002B5B3C" w:rsidRPr="00473CC5">
        <w:rPr>
          <w:b/>
          <w:color w:val="000000"/>
          <w:u w:val="single"/>
        </w:rPr>
        <w:t>/202</w:t>
      </w:r>
      <w:r w:rsidR="000B2F3B">
        <w:rPr>
          <w:b/>
          <w:color w:val="000000"/>
          <w:u w:val="single"/>
        </w:rPr>
        <w:t>7</w:t>
      </w:r>
      <w:r w:rsidR="002172BF" w:rsidRPr="00473CC5">
        <w:rPr>
          <w:b/>
          <w:color w:val="000000"/>
          <w:u w:val="single"/>
        </w:rPr>
        <w:t xml:space="preserve"> </w:t>
      </w:r>
      <w:r w:rsidR="00054149" w:rsidRPr="00473CC5">
        <w:rPr>
          <w:b/>
          <w:color w:val="000000"/>
          <w:u w:val="single"/>
        </w:rPr>
        <w:t>учебна година</w:t>
      </w:r>
    </w:p>
    <w:p w:rsidR="00FF6707" w:rsidRPr="00473CC5" w:rsidRDefault="00FF6707" w:rsidP="006966B3">
      <w:pPr>
        <w:jc w:val="center"/>
        <w:rPr>
          <w:b/>
          <w:color w:val="000000"/>
          <w:u w:val="single"/>
        </w:rPr>
      </w:pPr>
    </w:p>
    <w:tbl>
      <w:tblPr>
        <w:tblW w:w="4896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"/>
        <w:gridCol w:w="410"/>
        <w:gridCol w:w="2232"/>
        <w:gridCol w:w="2342"/>
        <w:gridCol w:w="2492"/>
        <w:gridCol w:w="2465"/>
      </w:tblGrid>
      <w:tr w:rsidR="00473CC5" w:rsidRPr="00473CC5" w:rsidTr="004272B3">
        <w:tc>
          <w:tcPr>
            <w:tcW w:w="195" w:type="pct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387151" w:rsidRPr="00473CC5" w:rsidRDefault="00387151" w:rsidP="007126D3">
            <w:pPr>
              <w:jc w:val="center"/>
              <w:rPr>
                <w:b/>
                <w:color w:val="000000"/>
              </w:rPr>
            </w:pPr>
          </w:p>
          <w:p w:rsidR="00BE6451" w:rsidRPr="00473CC5" w:rsidRDefault="00BE6451" w:rsidP="007126D3">
            <w:pPr>
              <w:jc w:val="center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П</w:t>
            </w:r>
          </w:p>
          <w:p w:rsidR="00BE6451" w:rsidRPr="00473CC5" w:rsidRDefault="00BE6451" w:rsidP="007126D3">
            <w:pPr>
              <w:jc w:val="center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О</w:t>
            </w:r>
          </w:p>
          <w:p w:rsidR="00BE6451" w:rsidRPr="00473CC5" w:rsidRDefault="00BE6451" w:rsidP="007126D3">
            <w:pPr>
              <w:jc w:val="center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Н</w:t>
            </w:r>
          </w:p>
          <w:p w:rsidR="00BE6451" w:rsidRPr="00473CC5" w:rsidRDefault="00BE6451" w:rsidP="007126D3">
            <w:pPr>
              <w:jc w:val="center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Е</w:t>
            </w:r>
          </w:p>
          <w:p w:rsidR="00BE6451" w:rsidRPr="00473CC5" w:rsidRDefault="00BE6451" w:rsidP="007126D3">
            <w:pPr>
              <w:jc w:val="center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Д</w:t>
            </w:r>
          </w:p>
          <w:p w:rsidR="00BE6451" w:rsidRPr="00473CC5" w:rsidRDefault="00BE6451" w:rsidP="007126D3">
            <w:pPr>
              <w:jc w:val="center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Е</w:t>
            </w:r>
          </w:p>
          <w:p w:rsidR="00BE6451" w:rsidRPr="00473CC5" w:rsidRDefault="00BE6451" w:rsidP="007126D3">
            <w:pPr>
              <w:jc w:val="center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Л</w:t>
            </w:r>
          </w:p>
          <w:p w:rsidR="00BE6451" w:rsidRPr="00473CC5" w:rsidRDefault="00BE6451" w:rsidP="007126D3">
            <w:pPr>
              <w:jc w:val="center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Н</w:t>
            </w:r>
          </w:p>
          <w:p w:rsidR="00BE6451" w:rsidRPr="00473CC5" w:rsidRDefault="00BE6451" w:rsidP="007126D3">
            <w:pPr>
              <w:jc w:val="center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И</w:t>
            </w:r>
          </w:p>
          <w:p w:rsidR="00BE6451" w:rsidRPr="00473CC5" w:rsidRDefault="00BE6451" w:rsidP="00387151">
            <w:pPr>
              <w:jc w:val="center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К</w:t>
            </w:r>
          </w:p>
        </w:tc>
        <w:tc>
          <w:tcPr>
            <w:tcW w:w="200" w:type="pct"/>
            <w:tcBorders>
              <w:top w:val="double" w:sz="4" w:space="0" w:color="auto"/>
            </w:tcBorders>
          </w:tcPr>
          <w:p w:rsidR="00BE6451" w:rsidRPr="00473CC5" w:rsidRDefault="00BE6451" w:rsidP="007126D3">
            <w:pPr>
              <w:jc w:val="center"/>
              <w:rPr>
                <w:color w:val="000000"/>
              </w:rPr>
            </w:pPr>
          </w:p>
        </w:tc>
        <w:tc>
          <w:tcPr>
            <w:tcW w:w="1062" w:type="pct"/>
            <w:tcBorders>
              <w:top w:val="double" w:sz="4" w:space="0" w:color="auto"/>
            </w:tcBorders>
          </w:tcPr>
          <w:p w:rsidR="00BE6451" w:rsidRPr="00473CC5" w:rsidRDefault="00BE6451" w:rsidP="007126D3">
            <w:pPr>
              <w:jc w:val="center"/>
              <w:rPr>
                <w:b/>
                <w:color w:val="000000"/>
              </w:rPr>
            </w:pPr>
            <w:r w:rsidRPr="00473CC5">
              <w:rPr>
                <w:b/>
                <w:color w:val="000000"/>
                <w:lang w:val="en-US"/>
              </w:rPr>
              <w:t>I</w:t>
            </w:r>
          </w:p>
        </w:tc>
        <w:tc>
          <w:tcPr>
            <w:tcW w:w="1134" w:type="pct"/>
            <w:tcBorders>
              <w:top w:val="double" w:sz="4" w:space="0" w:color="auto"/>
            </w:tcBorders>
          </w:tcPr>
          <w:p w:rsidR="00BE6451" w:rsidRPr="00473CC5" w:rsidRDefault="00BE6451" w:rsidP="007126D3">
            <w:pPr>
              <w:jc w:val="center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IІ</w:t>
            </w:r>
          </w:p>
        </w:tc>
        <w:tc>
          <w:tcPr>
            <w:tcW w:w="1206" w:type="pct"/>
            <w:tcBorders>
              <w:top w:val="double" w:sz="4" w:space="0" w:color="auto"/>
            </w:tcBorders>
          </w:tcPr>
          <w:p w:rsidR="00BE6451" w:rsidRPr="00473CC5" w:rsidRDefault="00BE6451" w:rsidP="006966B3">
            <w:pPr>
              <w:jc w:val="center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IІІ</w:t>
            </w:r>
          </w:p>
        </w:tc>
        <w:tc>
          <w:tcPr>
            <w:tcW w:w="1203" w:type="pct"/>
            <w:tcBorders>
              <w:top w:val="double" w:sz="4" w:space="0" w:color="auto"/>
            </w:tcBorders>
          </w:tcPr>
          <w:p w:rsidR="00BE6451" w:rsidRPr="00473CC5" w:rsidRDefault="00BE6451" w:rsidP="007126D3">
            <w:pPr>
              <w:jc w:val="center"/>
              <w:rPr>
                <w:b/>
                <w:color w:val="000000"/>
              </w:rPr>
            </w:pPr>
            <w:r w:rsidRPr="00473CC5">
              <w:rPr>
                <w:b/>
                <w:color w:val="000000"/>
                <w:lang w:val="en-US"/>
              </w:rPr>
              <w:t>I</w:t>
            </w:r>
            <w:r w:rsidRPr="00473CC5">
              <w:rPr>
                <w:b/>
                <w:color w:val="000000"/>
              </w:rPr>
              <w:t>V</w:t>
            </w:r>
          </w:p>
        </w:tc>
      </w:tr>
      <w:tr w:rsidR="00473CC5" w:rsidRPr="00473CC5" w:rsidTr="0043775C">
        <w:tc>
          <w:tcPr>
            <w:tcW w:w="185" w:type="pct"/>
            <w:vMerge/>
            <w:tcBorders>
              <w:left w:val="double" w:sz="4" w:space="0" w:color="auto"/>
            </w:tcBorders>
          </w:tcPr>
          <w:p w:rsidR="00FF5DE8" w:rsidRPr="00473CC5" w:rsidRDefault="00FF5DE8" w:rsidP="002B100F">
            <w:pPr>
              <w:jc w:val="center"/>
              <w:rPr>
                <w:color w:val="000000"/>
              </w:rPr>
            </w:pPr>
          </w:p>
        </w:tc>
        <w:tc>
          <w:tcPr>
            <w:tcW w:w="202" w:type="pct"/>
          </w:tcPr>
          <w:p w:rsidR="00FF5DE8" w:rsidRPr="00473CC5" w:rsidRDefault="00FF5DE8" w:rsidP="002B100F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1</w:t>
            </w:r>
          </w:p>
        </w:tc>
        <w:tc>
          <w:tcPr>
            <w:tcW w:w="1064" w:type="pct"/>
          </w:tcPr>
          <w:p w:rsidR="00FF5DE8" w:rsidRPr="00672B2E" w:rsidRDefault="005F451D" w:rsidP="00803DBC">
            <w:pPr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Б</w:t>
            </w:r>
            <w:r w:rsidR="00AD6CA1" w:rsidRPr="00672B2E">
              <w:rPr>
                <w:b/>
                <w:color w:val="000000"/>
              </w:rPr>
              <w:t>ългарски език и литература</w:t>
            </w:r>
            <w:r w:rsidR="003B1F75" w:rsidRPr="00672B2E">
              <w:rPr>
                <w:b/>
                <w:color w:val="000000"/>
              </w:rPr>
              <w:t xml:space="preserve"> ООП</w:t>
            </w:r>
          </w:p>
        </w:tc>
        <w:tc>
          <w:tcPr>
            <w:tcW w:w="1136" w:type="pct"/>
          </w:tcPr>
          <w:p w:rsidR="00FF5DE8" w:rsidRPr="00217E63" w:rsidRDefault="00E179D8" w:rsidP="00045AF5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Музика</w:t>
            </w:r>
            <w:r w:rsidR="003B1F75" w:rsidRPr="00217E63">
              <w:rPr>
                <w:b/>
                <w:color w:val="000000"/>
              </w:rPr>
              <w:t xml:space="preserve"> ООП</w:t>
            </w:r>
          </w:p>
        </w:tc>
        <w:tc>
          <w:tcPr>
            <w:tcW w:w="1208" w:type="pct"/>
          </w:tcPr>
          <w:p w:rsidR="00FF5DE8" w:rsidRPr="001C1217" w:rsidRDefault="001C1217" w:rsidP="001C1217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 xml:space="preserve">Български език и литература ООП </w:t>
            </w:r>
          </w:p>
        </w:tc>
        <w:tc>
          <w:tcPr>
            <w:tcW w:w="1205" w:type="pct"/>
          </w:tcPr>
          <w:p w:rsidR="00FF5DE8" w:rsidRPr="000B2F3B" w:rsidRDefault="004C2626" w:rsidP="00F249E7">
            <w:pPr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Английски език ООП</w:t>
            </w:r>
          </w:p>
        </w:tc>
      </w:tr>
      <w:tr w:rsidR="00473CC5" w:rsidRPr="00473CC5" w:rsidTr="0043775C">
        <w:tc>
          <w:tcPr>
            <w:tcW w:w="185" w:type="pct"/>
            <w:vMerge/>
            <w:tcBorders>
              <w:left w:val="double" w:sz="4" w:space="0" w:color="auto"/>
            </w:tcBorders>
          </w:tcPr>
          <w:p w:rsidR="00AD6CA1" w:rsidRPr="00473CC5" w:rsidRDefault="00AD6CA1" w:rsidP="002B100F">
            <w:pPr>
              <w:jc w:val="center"/>
              <w:rPr>
                <w:color w:val="000000"/>
              </w:rPr>
            </w:pPr>
          </w:p>
        </w:tc>
        <w:tc>
          <w:tcPr>
            <w:tcW w:w="202" w:type="pct"/>
          </w:tcPr>
          <w:p w:rsidR="00AD6CA1" w:rsidRPr="00473CC5" w:rsidRDefault="00AD6CA1" w:rsidP="002B100F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2</w:t>
            </w:r>
          </w:p>
        </w:tc>
        <w:tc>
          <w:tcPr>
            <w:tcW w:w="1064" w:type="pct"/>
          </w:tcPr>
          <w:p w:rsidR="00AD6CA1" w:rsidRPr="00672B2E" w:rsidRDefault="00AD6CA1" w:rsidP="007F108F">
            <w:pPr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Български език и литература</w:t>
            </w:r>
            <w:r w:rsidR="003B1F75" w:rsidRPr="00672B2E">
              <w:rPr>
                <w:b/>
                <w:color w:val="000000"/>
              </w:rPr>
              <w:t xml:space="preserve"> ООП</w:t>
            </w:r>
          </w:p>
        </w:tc>
        <w:tc>
          <w:tcPr>
            <w:tcW w:w="1136" w:type="pct"/>
          </w:tcPr>
          <w:p w:rsidR="00AD6CA1" w:rsidRPr="00217E63" w:rsidRDefault="00217E63" w:rsidP="00217E63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 xml:space="preserve">Английски език ООП </w:t>
            </w:r>
          </w:p>
        </w:tc>
        <w:tc>
          <w:tcPr>
            <w:tcW w:w="1208" w:type="pct"/>
          </w:tcPr>
          <w:p w:rsidR="00AD6CA1" w:rsidRPr="001C1217" w:rsidRDefault="00DC178E">
            <w:pPr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Български език и литература ООП</w:t>
            </w:r>
          </w:p>
        </w:tc>
        <w:tc>
          <w:tcPr>
            <w:tcW w:w="1205" w:type="pct"/>
          </w:tcPr>
          <w:p w:rsidR="00AD6CA1" w:rsidRPr="000B2F3B" w:rsidRDefault="00F249E7" w:rsidP="00F249E7">
            <w:pPr>
              <w:tabs>
                <w:tab w:val="left" w:pos="330"/>
              </w:tabs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 xml:space="preserve">Български език и литература ООП </w:t>
            </w:r>
          </w:p>
        </w:tc>
      </w:tr>
      <w:tr w:rsidR="00473CC5" w:rsidRPr="00473CC5" w:rsidTr="00596D1A">
        <w:trPr>
          <w:trHeight w:val="524"/>
        </w:trPr>
        <w:tc>
          <w:tcPr>
            <w:tcW w:w="185" w:type="pct"/>
            <w:vMerge/>
            <w:tcBorders>
              <w:left w:val="double" w:sz="4" w:space="0" w:color="auto"/>
            </w:tcBorders>
          </w:tcPr>
          <w:p w:rsidR="005C0202" w:rsidRPr="00473CC5" w:rsidRDefault="005C0202" w:rsidP="005C0202">
            <w:pPr>
              <w:jc w:val="center"/>
              <w:rPr>
                <w:color w:val="000000"/>
              </w:rPr>
            </w:pPr>
          </w:p>
        </w:tc>
        <w:tc>
          <w:tcPr>
            <w:tcW w:w="202" w:type="pct"/>
          </w:tcPr>
          <w:p w:rsidR="005C0202" w:rsidRPr="00473CC5" w:rsidRDefault="005C0202" w:rsidP="005C0202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3</w:t>
            </w:r>
          </w:p>
        </w:tc>
        <w:tc>
          <w:tcPr>
            <w:tcW w:w="1064" w:type="pct"/>
          </w:tcPr>
          <w:p w:rsidR="005C0202" w:rsidRPr="00672B2E" w:rsidRDefault="005C0202" w:rsidP="005C0202">
            <w:pPr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Математика ООП</w:t>
            </w:r>
          </w:p>
        </w:tc>
        <w:tc>
          <w:tcPr>
            <w:tcW w:w="1136" w:type="pct"/>
          </w:tcPr>
          <w:p w:rsidR="005C0202" w:rsidRPr="00217E63" w:rsidRDefault="0011560E" w:rsidP="005C0202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Български език и литература-ООП</w:t>
            </w:r>
          </w:p>
        </w:tc>
        <w:tc>
          <w:tcPr>
            <w:tcW w:w="1208" w:type="pct"/>
          </w:tcPr>
          <w:p w:rsidR="005C0202" w:rsidRPr="001C1217" w:rsidRDefault="001C1217" w:rsidP="005C0202">
            <w:pPr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Математика ООП</w:t>
            </w:r>
          </w:p>
        </w:tc>
        <w:tc>
          <w:tcPr>
            <w:tcW w:w="1205" w:type="pct"/>
          </w:tcPr>
          <w:p w:rsidR="005C0202" w:rsidRPr="000B2F3B" w:rsidRDefault="00F249E7" w:rsidP="005C0202">
            <w:pPr>
              <w:tabs>
                <w:tab w:val="left" w:pos="330"/>
              </w:tabs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Български език и литература ООП</w:t>
            </w:r>
          </w:p>
        </w:tc>
      </w:tr>
      <w:tr w:rsidR="00473CC5" w:rsidRPr="00473CC5" w:rsidTr="0043775C">
        <w:tc>
          <w:tcPr>
            <w:tcW w:w="185" w:type="pct"/>
            <w:vMerge/>
            <w:tcBorders>
              <w:left w:val="double" w:sz="4" w:space="0" w:color="auto"/>
            </w:tcBorders>
          </w:tcPr>
          <w:p w:rsidR="005C0202" w:rsidRPr="00473CC5" w:rsidRDefault="005C0202" w:rsidP="005C0202">
            <w:pPr>
              <w:jc w:val="center"/>
              <w:rPr>
                <w:color w:val="000000"/>
              </w:rPr>
            </w:pPr>
          </w:p>
        </w:tc>
        <w:tc>
          <w:tcPr>
            <w:tcW w:w="202" w:type="pct"/>
          </w:tcPr>
          <w:p w:rsidR="005C0202" w:rsidRPr="00473CC5" w:rsidRDefault="005C0202" w:rsidP="005C0202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4</w:t>
            </w:r>
          </w:p>
        </w:tc>
        <w:tc>
          <w:tcPr>
            <w:tcW w:w="1064" w:type="pct"/>
          </w:tcPr>
          <w:p w:rsidR="005C0202" w:rsidRPr="00672B2E" w:rsidRDefault="00594970" w:rsidP="005C0202">
            <w:pPr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Английски език Допълнителна подготовка</w:t>
            </w:r>
          </w:p>
        </w:tc>
        <w:tc>
          <w:tcPr>
            <w:tcW w:w="1136" w:type="pct"/>
          </w:tcPr>
          <w:p w:rsidR="005C0202" w:rsidRPr="00217E63" w:rsidRDefault="00217E63" w:rsidP="00217E63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 xml:space="preserve">Български език и литература ООП </w:t>
            </w:r>
          </w:p>
        </w:tc>
        <w:tc>
          <w:tcPr>
            <w:tcW w:w="1208" w:type="pct"/>
          </w:tcPr>
          <w:p w:rsidR="005C0202" w:rsidRPr="001C1217" w:rsidRDefault="001C1217" w:rsidP="005C0202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Физическо възпитание и спорт ООП</w:t>
            </w:r>
          </w:p>
        </w:tc>
        <w:tc>
          <w:tcPr>
            <w:tcW w:w="1205" w:type="pct"/>
          </w:tcPr>
          <w:p w:rsidR="005C0202" w:rsidRPr="000B2F3B" w:rsidRDefault="004C2626" w:rsidP="005C0202">
            <w:pPr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Човекът и природата ООП</w:t>
            </w:r>
          </w:p>
        </w:tc>
      </w:tr>
      <w:tr w:rsidR="00473CC5" w:rsidRPr="00473CC5" w:rsidTr="00C10F17">
        <w:tc>
          <w:tcPr>
            <w:tcW w:w="185" w:type="pct"/>
            <w:vMerge/>
            <w:tcBorders>
              <w:left w:val="double" w:sz="4" w:space="0" w:color="auto"/>
            </w:tcBorders>
          </w:tcPr>
          <w:p w:rsidR="005C0202" w:rsidRPr="00473CC5" w:rsidRDefault="005C0202" w:rsidP="005C0202">
            <w:pPr>
              <w:jc w:val="center"/>
              <w:rPr>
                <w:color w:val="000000"/>
              </w:rPr>
            </w:pPr>
          </w:p>
        </w:tc>
        <w:tc>
          <w:tcPr>
            <w:tcW w:w="202" w:type="pct"/>
          </w:tcPr>
          <w:p w:rsidR="005C0202" w:rsidRPr="00473CC5" w:rsidRDefault="005C0202" w:rsidP="005C0202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5</w:t>
            </w:r>
          </w:p>
        </w:tc>
        <w:tc>
          <w:tcPr>
            <w:tcW w:w="1064" w:type="pct"/>
          </w:tcPr>
          <w:p w:rsidR="005C0202" w:rsidRPr="00672B2E" w:rsidRDefault="005C0202" w:rsidP="005C0202">
            <w:pPr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 xml:space="preserve">Час на класа </w:t>
            </w:r>
          </w:p>
        </w:tc>
        <w:tc>
          <w:tcPr>
            <w:tcW w:w="1136" w:type="pct"/>
            <w:tcBorders>
              <w:top w:val="double" w:sz="4" w:space="0" w:color="auto"/>
            </w:tcBorders>
          </w:tcPr>
          <w:p w:rsidR="005C0202" w:rsidRPr="00217E63" w:rsidRDefault="00217E63" w:rsidP="005C0202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Математика ООП</w:t>
            </w:r>
          </w:p>
        </w:tc>
        <w:tc>
          <w:tcPr>
            <w:tcW w:w="1208" w:type="pct"/>
          </w:tcPr>
          <w:p w:rsidR="005C0202" w:rsidRPr="001C1217" w:rsidRDefault="001C1217" w:rsidP="005C0202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Час на класа</w:t>
            </w:r>
          </w:p>
        </w:tc>
        <w:tc>
          <w:tcPr>
            <w:tcW w:w="1205" w:type="pct"/>
          </w:tcPr>
          <w:p w:rsidR="005C0202" w:rsidRPr="000B2F3B" w:rsidRDefault="004C2626" w:rsidP="005C0202">
            <w:pPr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Физическо възпитание и спорт ООП</w:t>
            </w:r>
          </w:p>
        </w:tc>
      </w:tr>
      <w:tr w:rsidR="00473CC5" w:rsidRPr="00473CC5" w:rsidTr="0043775C">
        <w:tc>
          <w:tcPr>
            <w:tcW w:w="185" w:type="pct"/>
            <w:vMerge/>
            <w:tcBorders>
              <w:left w:val="double" w:sz="4" w:space="0" w:color="auto"/>
            </w:tcBorders>
          </w:tcPr>
          <w:p w:rsidR="005C0202" w:rsidRPr="00473CC5" w:rsidRDefault="005C0202" w:rsidP="005C0202">
            <w:pPr>
              <w:jc w:val="center"/>
              <w:rPr>
                <w:color w:val="000000"/>
              </w:rPr>
            </w:pPr>
          </w:p>
        </w:tc>
        <w:tc>
          <w:tcPr>
            <w:tcW w:w="202" w:type="pct"/>
          </w:tcPr>
          <w:p w:rsidR="005C0202" w:rsidRPr="00473CC5" w:rsidRDefault="005C0202" w:rsidP="005C0202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6</w:t>
            </w:r>
          </w:p>
        </w:tc>
        <w:tc>
          <w:tcPr>
            <w:tcW w:w="1064" w:type="pct"/>
          </w:tcPr>
          <w:p w:rsidR="005C0202" w:rsidRPr="00672B2E" w:rsidRDefault="005C0202" w:rsidP="005C0202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36" w:type="pct"/>
          </w:tcPr>
          <w:p w:rsidR="005C0202" w:rsidRPr="00217E63" w:rsidRDefault="00596D1A" w:rsidP="005C0202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Час на класа</w:t>
            </w:r>
          </w:p>
        </w:tc>
        <w:tc>
          <w:tcPr>
            <w:tcW w:w="1208" w:type="pct"/>
          </w:tcPr>
          <w:p w:rsidR="005C0202" w:rsidRPr="001C1217" w:rsidRDefault="001C1217" w:rsidP="005C0202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Английски език ООП</w:t>
            </w:r>
          </w:p>
        </w:tc>
        <w:tc>
          <w:tcPr>
            <w:tcW w:w="1205" w:type="pct"/>
          </w:tcPr>
          <w:p w:rsidR="005C0202" w:rsidRPr="000B2F3B" w:rsidRDefault="005C0202" w:rsidP="005C0202">
            <w:pPr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Час на класа</w:t>
            </w:r>
          </w:p>
        </w:tc>
      </w:tr>
      <w:tr w:rsidR="00473CC5" w:rsidRPr="00473CC5" w:rsidTr="0043775C">
        <w:tc>
          <w:tcPr>
            <w:tcW w:w="185" w:type="pct"/>
            <w:vMerge/>
            <w:tcBorders>
              <w:left w:val="double" w:sz="4" w:space="0" w:color="auto"/>
            </w:tcBorders>
          </w:tcPr>
          <w:p w:rsidR="005C0202" w:rsidRPr="00473CC5" w:rsidRDefault="005C0202" w:rsidP="005C0202">
            <w:pPr>
              <w:jc w:val="center"/>
              <w:rPr>
                <w:color w:val="000000"/>
              </w:rPr>
            </w:pPr>
          </w:p>
        </w:tc>
        <w:tc>
          <w:tcPr>
            <w:tcW w:w="202" w:type="pct"/>
          </w:tcPr>
          <w:p w:rsidR="005C0202" w:rsidRPr="00473CC5" w:rsidRDefault="005C0202" w:rsidP="005C0202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7</w:t>
            </w:r>
          </w:p>
        </w:tc>
        <w:tc>
          <w:tcPr>
            <w:tcW w:w="1064" w:type="pct"/>
          </w:tcPr>
          <w:p w:rsidR="005C0202" w:rsidRPr="00672B2E" w:rsidRDefault="005C0202" w:rsidP="005C0202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36" w:type="pct"/>
          </w:tcPr>
          <w:p w:rsidR="005C0202" w:rsidRPr="00217E63" w:rsidRDefault="005C0202" w:rsidP="005C0202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208" w:type="pct"/>
          </w:tcPr>
          <w:p w:rsidR="005C0202" w:rsidRPr="001C1217" w:rsidRDefault="005C0202" w:rsidP="005C0202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205" w:type="pct"/>
          </w:tcPr>
          <w:p w:rsidR="005C0202" w:rsidRPr="000B2F3B" w:rsidRDefault="005C0202" w:rsidP="005C0202">
            <w:pPr>
              <w:spacing w:line="276" w:lineRule="auto"/>
              <w:rPr>
                <w:b/>
                <w:color w:val="000000"/>
              </w:rPr>
            </w:pPr>
          </w:p>
        </w:tc>
      </w:tr>
      <w:tr w:rsidR="00473CC5" w:rsidRPr="00473CC5" w:rsidTr="0043775C">
        <w:tc>
          <w:tcPr>
            <w:tcW w:w="185" w:type="pct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5C0202" w:rsidRPr="00473CC5" w:rsidRDefault="005C0202" w:rsidP="005C0202">
            <w:pPr>
              <w:jc w:val="both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В</w:t>
            </w:r>
          </w:p>
          <w:p w:rsidR="005C0202" w:rsidRPr="00473CC5" w:rsidRDefault="005C0202" w:rsidP="005C0202">
            <w:pPr>
              <w:jc w:val="both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Т</w:t>
            </w:r>
          </w:p>
          <w:p w:rsidR="005C0202" w:rsidRPr="00473CC5" w:rsidRDefault="005C0202" w:rsidP="005C0202">
            <w:pPr>
              <w:jc w:val="both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О</w:t>
            </w:r>
          </w:p>
          <w:p w:rsidR="005C0202" w:rsidRPr="00473CC5" w:rsidRDefault="005C0202" w:rsidP="005C0202">
            <w:pPr>
              <w:jc w:val="both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Р</w:t>
            </w:r>
          </w:p>
          <w:p w:rsidR="005C0202" w:rsidRPr="00473CC5" w:rsidRDefault="005C0202" w:rsidP="005C0202">
            <w:pPr>
              <w:jc w:val="both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Н</w:t>
            </w:r>
          </w:p>
          <w:p w:rsidR="005C0202" w:rsidRPr="00473CC5" w:rsidRDefault="005C0202" w:rsidP="005C0202">
            <w:pPr>
              <w:jc w:val="both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И</w:t>
            </w:r>
          </w:p>
          <w:p w:rsidR="005C0202" w:rsidRPr="00473CC5" w:rsidRDefault="005C0202" w:rsidP="005C0202">
            <w:pPr>
              <w:jc w:val="both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К</w:t>
            </w:r>
          </w:p>
        </w:tc>
        <w:tc>
          <w:tcPr>
            <w:tcW w:w="202" w:type="pct"/>
            <w:tcBorders>
              <w:top w:val="double" w:sz="4" w:space="0" w:color="auto"/>
            </w:tcBorders>
          </w:tcPr>
          <w:p w:rsidR="005C0202" w:rsidRPr="00473CC5" w:rsidRDefault="005C0202" w:rsidP="005C0202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1</w:t>
            </w:r>
          </w:p>
        </w:tc>
        <w:tc>
          <w:tcPr>
            <w:tcW w:w="1064" w:type="pct"/>
            <w:tcBorders>
              <w:top w:val="double" w:sz="4" w:space="0" w:color="auto"/>
            </w:tcBorders>
          </w:tcPr>
          <w:p w:rsidR="005C0202" w:rsidRPr="00672B2E" w:rsidRDefault="005C0202" w:rsidP="005C0202">
            <w:pPr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 xml:space="preserve">Музика ООП </w:t>
            </w:r>
          </w:p>
        </w:tc>
        <w:tc>
          <w:tcPr>
            <w:tcW w:w="1136" w:type="pct"/>
            <w:tcBorders>
              <w:top w:val="double" w:sz="4" w:space="0" w:color="auto"/>
            </w:tcBorders>
          </w:tcPr>
          <w:p w:rsidR="005C0202" w:rsidRPr="00217E63" w:rsidRDefault="00270E83" w:rsidP="00217E63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Български език и литература ООП</w:t>
            </w:r>
          </w:p>
        </w:tc>
        <w:tc>
          <w:tcPr>
            <w:tcW w:w="1208" w:type="pct"/>
            <w:tcBorders>
              <w:top w:val="double" w:sz="4" w:space="0" w:color="auto"/>
            </w:tcBorders>
          </w:tcPr>
          <w:p w:rsidR="005C0202" w:rsidRPr="001C1217" w:rsidRDefault="001C1217" w:rsidP="005C0202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Български език и литература ООП</w:t>
            </w:r>
          </w:p>
        </w:tc>
        <w:tc>
          <w:tcPr>
            <w:tcW w:w="1205" w:type="pct"/>
            <w:tcBorders>
              <w:top w:val="double" w:sz="4" w:space="0" w:color="auto"/>
            </w:tcBorders>
          </w:tcPr>
          <w:p w:rsidR="005C0202" w:rsidRPr="000B2F3B" w:rsidRDefault="000B2F3B" w:rsidP="000B2F3B">
            <w:pPr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 xml:space="preserve">Английски език ООП </w:t>
            </w:r>
          </w:p>
        </w:tc>
      </w:tr>
      <w:tr w:rsidR="00473CC5" w:rsidRPr="00473CC5" w:rsidTr="0043775C">
        <w:tc>
          <w:tcPr>
            <w:tcW w:w="185" w:type="pct"/>
            <w:vMerge/>
            <w:tcBorders>
              <w:left w:val="double" w:sz="4" w:space="0" w:color="auto"/>
            </w:tcBorders>
          </w:tcPr>
          <w:p w:rsidR="005C0202" w:rsidRPr="00473CC5" w:rsidRDefault="005C0202" w:rsidP="005C020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2" w:type="pct"/>
          </w:tcPr>
          <w:p w:rsidR="005C0202" w:rsidRPr="00473CC5" w:rsidRDefault="005C0202" w:rsidP="005C0202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2</w:t>
            </w:r>
          </w:p>
        </w:tc>
        <w:tc>
          <w:tcPr>
            <w:tcW w:w="1064" w:type="pct"/>
          </w:tcPr>
          <w:p w:rsidR="005C0202" w:rsidRPr="00672B2E" w:rsidRDefault="005C0202" w:rsidP="005C0202">
            <w:pPr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Български език и литература ООП</w:t>
            </w:r>
          </w:p>
        </w:tc>
        <w:tc>
          <w:tcPr>
            <w:tcW w:w="1136" w:type="pct"/>
          </w:tcPr>
          <w:p w:rsidR="005C0202" w:rsidRPr="00217E63" w:rsidRDefault="00270E83" w:rsidP="00270E83">
            <w:pPr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Български език и литература ООП</w:t>
            </w:r>
            <w:r w:rsidRPr="00217E63">
              <w:rPr>
                <w:b/>
                <w:color w:val="000000"/>
              </w:rPr>
              <w:t xml:space="preserve"> </w:t>
            </w:r>
          </w:p>
        </w:tc>
        <w:tc>
          <w:tcPr>
            <w:tcW w:w="1208" w:type="pct"/>
          </w:tcPr>
          <w:p w:rsidR="005C0202" w:rsidRPr="001C1217" w:rsidRDefault="005C0202" w:rsidP="005C0202">
            <w:pPr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Български език и литература ООП</w:t>
            </w:r>
          </w:p>
        </w:tc>
        <w:tc>
          <w:tcPr>
            <w:tcW w:w="1205" w:type="pct"/>
          </w:tcPr>
          <w:p w:rsidR="005C0202" w:rsidRPr="000B2F3B" w:rsidRDefault="000B2F3B" w:rsidP="005C0202">
            <w:pPr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Български език и литература ООП</w:t>
            </w:r>
          </w:p>
        </w:tc>
      </w:tr>
      <w:tr w:rsidR="00473CC5" w:rsidRPr="00473CC5" w:rsidTr="0043775C">
        <w:tc>
          <w:tcPr>
            <w:tcW w:w="185" w:type="pct"/>
            <w:vMerge/>
            <w:tcBorders>
              <w:left w:val="double" w:sz="4" w:space="0" w:color="auto"/>
            </w:tcBorders>
          </w:tcPr>
          <w:p w:rsidR="005C0202" w:rsidRPr="00473CC5" w:rsidRDefault="005C0202" w:rsidP="005C020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2" w:type="pct"/>
          </w:tcPr>
          <w:p w:rsidR="005C0202" w:rsidRPr="00473CC5" w:rsidRDefault="005C0202" w:rsidP="005C0202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3</w:t>
            </w:r>
          </w:p>
        </w:tc>
        <w:tc>
          <w:tcPr>
            <w:tcW w:w="1064" w:type="pct"/>
          </w:tcPr>
          <w:p w:rsidR="005C0202" w:rsidRPr="00672B2E" w:rsidRDefault="005C0202" w:rsidP="005C0202">
            <w:pPr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Български език и литература ООП</w:t>
            </w:r>
          </w:p>
        </w:tc>
        <w:tc>
          <w:tcPr>
            <w:tcW w:w="1136" w:type="pct"/>
          </w:tcPr>
          <w:p w:rsidR="005C0202" w:rsidRPr="00217E63" w:rsidRDefault="00270E83" w:rsidP="00270E83">
            <w:pPr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Английски език</w:t>
            </w:r>
            <w:r w:rsidRPr="00217E63">
              <w:rPr>
                <w:b/>
                <w:color w:val="000000"/>
              </w:rPr>
              <w:t xml:space="preserve"> </w:t>
            </w:r>
            <w:r w:rsidRPr="00217E63">
              <w:rPr>
                <w:b/>
                <w:color w:val="000000"/>
              </w:rPr>
              <w:t>ООП</w:t>
            </w:r>
          </w:p>
        </w:tc>
        <w:tc>
          <w:tcPr>
            <w:tcW w:w="1208" w:type="pct"/>
          </w:tcPr>
          <w:p w:rsidR="005C0202" w:rsidRPr="001C1217" w:rsidRDefault="001C1217" w:rsidP="005C0202">
            <w:pPr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Математика ООП</w:t>
            </w:r>
          </w:p>
        </w:tc>
        <w:tc>
          <w:tcPr>
            <w:tcW w:w="1205" w:type="pct"/>
          </w:tcPr>
          <w:p w:rsidR="005C0202" w:rsidRPr="000B2F3B" w:rsidRDefault="004C2626" w:rsidP="005C0202">
            <w:pPr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Български език и литература ООП</w:t>
            </w:r>
          </w:p>
        </w:tc>
      </w:tr>
      <w:tr w:rsidR="00473CC5" w:rsidRPr="00473CC5" w:rsidTr="0043775C">
        <w:tc>
          <w:tcPr>
            <w:tcW w:w="185" w:type="pct"/>
            <w:vMerge/>
            <w:tcBorders>
              <w:left w:val="double" w:sz="4" w:space="0" w:color="auto"/>
            </w:tcBorders>
          </w:tcPr>
          <w:p w:rsidR="004C2626" w:rsidRPr="00473CC5" w:rsidRDefault="004C2626" w:rsidP="005C020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2" w:type="pct"/>
          </w:tcPr>
          <w:p w:rsidR="004C2626" w:rsidRPr="00473CC5" w:rsidRDefault="004C2626" w:rsidP="005C0202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4</w:t>
            </w:r>
          </w:p>
        </w:tc>
        <w:tc>
          <w:tcPr>
            <w:tcW w:w="1064" w:type="pct"/>
          </w:tcPr>
          <w:p w:rsidR="004C2626" w:rsidRPr="00672B2E" w:rsidRDefault="004C2626" w:rsidP="005C0202">
            <w:pPr>
              <w:tabs>
                <w:tab w:val="left" w:pos="330"/>
              </w:tabs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Математика ООП</w:t>
            </w:r>
          </w:p>
        </w:tc>
        <w:tc>
          <w:tcPr>
            <w:tcW w:w="1136" w:type="pct"/>
          </w:tcPr>
          <w:p w:rsidR="004C2626" w:rsidRPr="00217E63" w:rsidRDefault="00270E83" w:rsidP="005C0202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Математика ООП</w:t>
            </w:r>
          </w:p>
        </w:tc>
        <w:tc>
          <w:tcPr>
            <w:tcW w:w="1208" w:type="pct"/>
          </w:tcPr>
          <w:p w:rsidR="004C2626" w:rsidRPr="001C1217" w:rsidRDefault="001C1217" w:rsidP="005C0202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Човекът и природата ООП</w:t>
            </w:r>
          </w:p>
        </w:tc>
        <w:tc>
          <w:tcPr>
            <w:tcW w:w="1205" w:type="pct"/>
          </w:tcPr>
          <w:p w:rsidR="004C2626" w:rsidRPr="000B2F3B" w:rsidRDefault="000B2F3B" w:rsidP="00473CC5">
            <w:pPr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Математика ООП</w:t>
            </w:r>
          </w:p>
        </w:tc>
      </w:tr>
      <w:tr w:rsidR="00473CC5" w:rsidRPr="00473CC5" w:rsidTr="0043775C">
        <w:tc>
          <w:tcPr>
            <w:tcW w:w="185" w:type="pct"/>
            <w:vMerge/>
            <w:tcBorders>
              <w:left w:val="double" w:sz="4" w:space="0" w:color="auto"/>
            </w:tcBorders>
          </w:tcPr>
          <w:p w:rsidR="004C2626" w:rsidRPr="00473CC5" w:rsidRDefault="004C2626" w:rsidP="005C020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2" w:type="pct"/>
          </w:tcPr>
          <w:p w:rsidR="004C2626" w:rsidRPr="00473CC5" w:rsidRDefault="004C2626" w:rsidP="005C0202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5</w:t>
            </w:r>
          </w:p>
        </w:tc>
        <w:tc>
          <w:tcPr>
            <w:tcW w:w="1064" w:type="pct"/>
          </w:tcPr>
          <w:p w:rsidR="004C2626" w:rsidRPr="00672B2E" w:rsidRDefault="004272B3" w:rsidP="005C0202">
            <w:pPr>
              <w:tabs>
                <w:tab w:val="left" w:pos="330"/>
              </w:tabs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Спортни дейности</w:t>
            </w:r>
          </w:p>
        </w:tc>
        <w:tc>
          <w:tcPr>
            <w:tcW w:w="1136" w:type="pct"/>
          </w:tcPr>
          <w:p w:rsidR="004C2626" w:rsidRPr="00217E63" w:rsidRDefault="004C2626" w:rsidP="004C2626">
            <w:pPr>
              <w:tabs>
                <w:tab w:val="left" w:pos="330"/>
              </w:tabs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 xml:space="preserve">Физическо възпитание и спорт ООП </w:t>
            </w:r>
          </w:p>
        </w:tc>
        <w:tc>
          <w:tcPr>
            <w:tcW w:w="1208" w:type="pct"/>
          </w:tcPr>
          <w:p w:rsidR="004C2626" w:rsidRPr="001C1217" w:rsidRDefault="001C1217" w:rsidP="005C0202">
            <w:pPr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Музика ООП</w:t>
            </w:r>
          </w:p>
        </w:tc>
        <w:tc>
          <w:tcPr>
            <w:tcW w:w="1205" w:type="pct"/>
          </w:tcPr>
          <w:p w:rsidR="004C2626" w:rsidRPr="000B2F3B" w:rsidRDefault="000B2F3B" w:rsidP="005C0202">
            <w:pPr>
              <w:tabs>
                <w:tab w:val="left" w:pos="330"/>
              </w:tabs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Компютърно моделиране ООП</w:t>
            </w:r>
          </w:p>
        </w:tc>
      </w:tr>
      <w:tr w:rsidR="00473CC5" w:rsidRPr="00473CC5" w:rsidTr="0043775C">
        <w:tc>
          <w:tcPr>
            <w:tcW w:w="185" w:type="pct"/>
            <w:tcBorders>
              <w:left w:val="double" w:sz="4" w:space="0" w:color="auto"/>
            </w:tcBorders>
          </w:tcPr>
          <w:p w:rsidR="004C2626" w:rsidRPr="00473CC5" w:rsidRDefault="004C2626" w:rsidP="005C020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2" w:type="pct"/>
          </w:tcPr>
          <w:p w:rsidR="004C2626" w:rsidRPr="00473CC5" w:rsidRDefault="004C2626" w:rsidP="005C0202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6</w:t>
            </w:r>
          </w:p>
        </w:tc>
        <w:tc>
          <w:tcPr>
            <w:tcW w:w="1064" w:type="pct"/>
          </w:tcPr>
          <w:p w:rsidR="004C2626" w:rsidRPr="00672B2E" w:rsidRDefault="004C2626" w:rsidP="005C0202">
            <w:pPr>
              <w:tabs>
                <w:tab w:val="left" w:pos="330"/>
              </w:tabs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36" w:type="pct"/>
          </w:tcPr>
          <w:p w:rsidR="004C2626" w:rsidRPr="00217E63" w:rsidRDefault="004C2626" w:rsidP="005C0202">
            <w:pPr>
              <w:tabs>
                <w:tab w:val="left" w:pos="330"/>
              </w:tabs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208" w:type="pct"/>
          </w:tcPr>
          <w:p w:rsidR="004C2626" w:rsidRPr="001C1217" w:rsidRDefault="001C1217" w:rsidP="001C1217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 xml:space="preserve">Физическо възпитание и спорт ООП </w:t>
            </w:r>
          </w:p>
        </w:tc>
        <w:tc>
          <w:tcPr>
            <w:tcW w:w="1205" w:type="pct"/>
          </w:tcPr>
          <w:p w:rsidR="004C2626" w:rsidRPr="000B2F3B" w:rsidRDefault="004C2626" w:rsidP="005C0202">
            <w:pPr>
              <w:tabs>
                <w:tab w:val="left" w:pos="330"/>
              </w:tabs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Физическо възпитание и спорт ООП</w:t>
            </w:r>
          </w:p>
        </w:tc>
      </w:tr>
      <w:tr w:rsidR="00473CC5" w:rsidRPr="00473CC5" w:rsidTr="0043775C">
        <w:tc>
          <w:tcPr>
            <w:tcW w:w="185" w:type="pct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4C2626" w:rsidRPr="00473CC5" w:rsidRDefault="004C2626" w:rsidP="005C0202">
            <w:pPr>
              <w:jc w:val="both"/>
              <w:rPr>
                <w:b/>
                <w:color w:val="000000"/>
              </w:rPr>
            </w:pPr>
          </w:p>
          <w:p w:rsidR="004C2626" w:rsidRPr="00473CC5" w:rsidRDefault="004C2626" w:rsidP="005C0202">
            <w:pPr>
              <w:jc w:val="both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С</w:t>
            </w:r>
          </w:p>
          <w:p w:rsidR="004C2626" w:rsidRPr="00473CC5" w:rsidRDefault="004C2626" w:rsidP="005C0202">
            <w:pPr>
              <w:jc w:val="both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Р</w:t>
            </w:r>
          </w:p>
          <w:p w:rsidR="004C2626" w:rsidRPr="00473CC5" w:rsidRDefault="004C2626" w:rsidP="005C0202">
            <w:pPr>
              <w:jc w:val="both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Я</w:t>
            </w:r>
          </w:p>
          <w:p w:rsidR="004C2626" w:rsidRPr="00473CC5" w:rsidRDefault="004C2626" w:rsidP="005C0202">
            <w:pPr>
              <w:jc w:val="both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Д</w:t>
            </w:r>
          </w:p>
          <w:p w:rsidR="004C2626" w:rsidRPr="00473CC5" w:rsidRDefault="004C2626" w:rsidP="005C0202">
            <w:pPr>
              <w:jc w:val="both"/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А</w:t>
            </w:r>
          </w:p>
          <w:p w:rsidR="004C2626" w:rsidRPr="00473CC5" w:rsidRDefault="004C2626" w:rsidP="005C020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2" w:type="pct"/>
            <w:tcBorders>
              <w:top w:val="double" w:sz="4" w:space="0" w:color="auto"/>
            </w:tcBorders>
          </w:tcPr>
          <w:p w:rsidR="004C2626" w:rsidRPr="00473CC5" w:rsidRDefault="004C2626" w:rsidP="005C0202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1</w:t>
            </w:r>
          </w:p>
        </w:tc>
        <w:tc>
          <w:tcPr>
            <w:tcW w:w="1064" w:type="pct"/>
            <w:tcBorders>
              <w:top w:val="double" w:sz="4" w:space="0" w:color="auto"/>
            </w:tcBorders>
          </w:tcPr>
          <w:p w:rsidR="004C2626" w:rsidRPr="00672B2E" w:rsidRDefault="004C2626" w:rsidP="005C0202">
            <w:pPr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Музика ООП</w:t>
            </w:r>
          </w:p>
        </w:tc>
        <w:tc>
          <w:tcPr>
            <w:tcW w:w="1136" w:type="pct"/>
            <w:tcBorders>
              <w:top w:val="double" w:sz="4" w:space="0" w:color="auto"/>
            </w:tcBorders>
          </w:tcPr>
          <w:p w:rsidR="004C2626" w:rsidRPr="00217E63" w:rsidRDefault="004C2626" w:rsidP="005C0202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Български език и литература ООП</w:t>
            </w:r>
          </w:p>
        </w:tc>
        <w:tc>
          <w:tcPr>
            <w:tcW w:w="1208" w:type="pct"/>
            <w:tcBorders>
              <w:top w:val="double" w:sz="4" w:space="0" w:color="auto"/>
            </w:tcBorders>
          </w:tcPr>
          <w:p w:rsidR="004C2626" w:rsidRPr="001C1217" w:rsidRDefault="001C1217" w:rsidP="005C0202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Български език и литература ООП</w:t>
            </w:r>
          </w:p>
        </w:tc>
        <w:tc>
          <w:tcPr>
            <w:tcW w:w="1205" w:type="pct"/>
            <w:tcBorders>
              <w:top w:val="double" w:sz="4" w:space="0" w:color="auto"/>
            </w:tcBorders>
          </w:tcPr>
          <w:p w:rsidR="004C2626" w:rsidRPr="000B2F3B" w:rsidRDefault="00270E83" w:rsidP="00270E83">
            <w:pPr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Български език и литература ООП</w:t>
            </w:r>
            <w:r w:rsidRPr="000B2F3B">
              <w:rPr>
                <w:b/>
                <w:color w:val="000000"/>
              </w:rPr>
              <w:t xml:space="preserve"> </w:t>
            </w:r>
          </w:p>
        </w:tc>
      </w:tr>
      <w:tr w:rsidR="00473CC5" w:rsidRPr="00473CC5" w:rsidTr="004272B3">
        <w:tc>
          <w:tcPr>
            <w:tcW w:w="195" w:type="pct"/>
            <w:vMerge/>
            <w:tcBorders>
              <w:left w:val="double" w:sz="4" w:space="0" w:color="auto"/>
            </w:tcBorders>
          </w:tcPr>
          <w:p w:rsidR="004C2626" w:rsidRPr="00473CC5" w:rsidRDefault="004C2626" w:rsidP="005C0202">
            <w:pPr>
              <w:jc w:val="center"/>
              <w:rPr>
                <w:color w:val="000000"/>
              </w:rPr>
            </w:pPr>
          </w:p>
        </w:tc>
        <w:tc>
          <w:tcPr>
            <w:tcW w:w="200" w:type="pct"/>
          </w:tcPr>
          <w:p w:rsidR="004C2626" w:rsidRPr="00473CC5" w:rsidRDefault="004C2626" w:rsidP="005C0202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2</w:t>
            </w:r>
          </w:p>
        </w:tc>
        <w:tc>
          <w:tcPr>
            <w:tcW w:w="1062" w:type="pct"/>
          </w:tcPr>
          <w:p w:rsidR="004C2626" w:rsidRPr="00672B2E" w:rsidRDefault="004C2626" w:rsidP="005C0202">
            <w:pPr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Български език и литература ООП</w:t>
            </w:r>
          </w:p>
        </w:tc>
        <w:tc>
          <w:tcPr>
            <w:tcW w:w="1134" w:type="pct"/>
          </w:tcPr>
          <w:p w:rsidR="004C2626" w:rsidRPr="00217E63" w:rsidRDefault="004C2626" w:rsidP="005C0202">
            <w:pPr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Български език и литература ООП</w:t>
            </w:r>
          </w:p>
        </w:tc>
        <w:tc>
          <w:tcPr>
            <w:tcW w:w="1206" w:type="pct"/>
          </w:tcPr>
          <w:p w:rsidR="004C2626" w:rsidRPr="001C1217" w:rsidRDefault="004C2626" w:rsidP="005C0202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Български език и литература ООП</w:t>
            </w:r>
          </w:p>
        </w:tc>
        <w:tc>
          <w:tcPr>
            <w:tcW w:w="1203" w:type="pct"/>
          </w:tcPr>
          <w:p w:rsidR="004C2626" w:rsidRPr="000B2F3B" w:rsidRDefault="004C2626" w:rsidP="005C0202">
            <w:pPr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Български език и литература ООП</w:t>
            </w:r>
          </w:p>
        </w:tc>
      </w:tr>
      <w:tr w:rsidR="00473CC5" w:rsidRPr="00473CC5" w:rsidTr="004272B3">
        <w:tc>
          <w:tcPr>
            <w:tcW w:w="195" w:type="pct"/>
            <w:vMerge/>
            <w:tcBorders>
              <w:left w:val="double" w:sz="4" w:space="0" w:color="auto"/>
            </w:tcBorders>
          </w:tcPr>
          <w:p w:rsidR="004C2626" w:rsidRPr="00473CC5" w:rsidRDefault="004C2626" w:rsidP="005C0202">
            <w:pPr>
              <w:jc w:val="center"/>
              <w:rPr>
                <w:color w:val="000000"/>
              </w:rPr>
            </w:pPr>
          </w:p>
        </w:tc>
        <w:tc>
          <w:tcPr>
            <w:tcW w:w="200" w:type="pct"/>
          </w:tcPr>
          <w:p w:rsidR="004C2626" w:rsidRPr="00473CC5" w:rsidRDefault="004C2626" w:rsidP="005C0202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3</w:t>
            </w:r>
          </w:p>
        </w:tc>
        <w:tc>
          <w:tcPr>
            <w:tcW w:w="1062" w:type="pct"/>
          </w:tcPr>
          <w:p w:rsidR="004C2626" w:rsidRPr="00672B2E" w:rsidRDefault="004C2626" w:rsidP="005C0202">
            <w:pPr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Български език и литература ООП</w:t>
            </w:r>
          </w:p>
        </w:tc>
        <w:tc>
          <w:tcPr>
            <w:tcW w:w="1134" w:type="pct"/>
          </w:tcPr>
          <w:p w:rsidR="004C2626" w:rsidRPr="00217E63" w:rsidRDefault="004C2626" w:rsidP="005C0202">
            <w:pPr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Математика ООП</w:t>
            </w:r>
          </w:p>
        </w:tc>
        <w:tc>
          <w:tcPr>
            <w:tcW w:w="1206" w:type="pct"/>
          </w:tcPr>
          <w:p w:rsidR="004C2626" w:rsidRPr="001C1217" w:rsidRDefault="001C1217" w:rsidP="005C0202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Човекът и обществото ООП</w:t>
            </w:r>
          </w:p>
        </w:tc>
        <w:tc>
          <w:tcPr>
            <w:tcW w:w="1203" w:type="pct"/>
          </w:tcPr>
          <w:p w:rsidR="004C2626" w:rsidRPr="000B2F3B" w:rsidRDefault="00270E83" w:rsidP="00F249E7">
            <w:pPr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Математика ООП</w:t>
            </w:r>
          </w:p>
        </w:tc>
      </w:tr>
      <w:tr w:rsidR="00473CC5" w:rsidRPr="00473CC5" w:rsidTr="004272B3">
        <w:tc>
          <w:tcPr>
            <w:tcW w:w="195" w:type="pct"/>
            <w:vMerge/>
            <w:tcBorders>
              <w:left w:val="double" w:sz="4" w:space="0" w:color="auto"/>
            </w:tcBorders>
          </w:tcPr>
          <w:p w:rsidR="004C2626" w:rsidRPr="00473CC5" w:rsidRDefault="004C2626" w:rsidP="005C0202">
            <w:pPr>
              <w:jc w:val="center"/>
              <w:rPr>
                <w:color w:val="000000"/>
              </w:rPr>
            </w:pPr>
          </w:p>
        </w:tc>
        <w:tc>
          <w:tcPr>
            <w:tcW w:w="200" w:type="pct"/>
          </w:tcPr>
          <w:p w:rsidR="004C2626" w:rsidRPr="00473CC5" w:rsidRDefault="004C2626" w:rsidP="005C0202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4</w:t>
            </w:r>
          </w:p>
        </w:tc>
        <w:tc>
          <w:tcPr>
            <w:tcW w:w="1062" w:type="pct"/>
          </w:tcPr>
          <w:p w:rsidR="004C2626" w:rsidRPr="00672B2E" w:rsidRDefault="004C2626" w:rsidP="005C0202">
            <w:pPr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Математика ООП</w:t>
            </w:r>
          </w:p>
        </w:tc>
        <w:tc>
          <w:tcPr>
            <w:tcW w:w="1134" w:type="pct"/>
          </w:tcPr>
          <w:p w:rsidR="004C2626" w:rsidRPr="00217E63" w:rsidRDefault="004C2626" w:rsidP="0011560E">
            <w:pPr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 xml:space="preserve">Родинознание ООП </w:t>
            </w:r>
          </w:p>
        </w:tc>
        <w:tc>
          <w:tcPr>
            <w:tcW w:w="1206" w:type="pct"/>
          </w:tcPr>
          <w:p w:rsidR="004C2626" w:rsidRPr="001C1217" w:rsidRDefault="001C1217" w:rsidP="005C0202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Компютърно моделиране ООП</w:t>
            </w:r>
          </w:p>
        </w:tc>
        <w:tc>
          <w:tcPr>
            <w:tcW w:w="1203" w:type="pct"/>
          </w:tcPr>
          <w:p w:rsidR="004C2626" w:rsidRPr="000B2F3B" w:rsidRDefault="00270E83" w:rsidP="005C0202">
            <w:pPr>
              <w:spacing w:line="276" w:lineRule="auto"/>
              <w:rPr>
                <w:b/>
                <w:color w:val="000000"/>
              </w:rPr>
            </w:pPr>
            <w:bookmarkStart w:id="0" w:name="_GoBack"/>
            <w:r w:rsidRPr="000B2F3B">
              <w:rPr>
                <w:b/>
                <w:color w:val="000000"/>
              </w:rPr>
              <w:t>Човекът и природата ООП</w:t>
            </w:r>
            <w:bookmarkEnd w:id="0"/>
          </w:p>
        </w:tc>
      </w:tr>
      <w:tr w:rsidR="00473CC5" w:rsidRPr="00473CC5" w:rsidTr="004272B3">
        <w:tc>
          <w:tcPr>
            <w:tcW w:w="195" w:type="pct"/>
            <w:vMerge/>
            <w:tcBorders>
              <w:left w:val="double" w:sz="4" w:space="0" w:color="auto"/>
            </w:tcBorders>
          </w:tcPr>
          <w:p w:rsidR="004C2626" w:rsidRPr="00473CC5" w:rsidRDefault="004C2626" w:rsidP="005C0202">
            <w:pPr>
              <w:jc w:val="center"/>
              <w:rPr>
                <w:color w:val="000000"/>
              </w:rPr>
            </w:pPr>
          </w:p>
        </w:tc>
        <w:tc>
          <w:tcPr>
            <w:tcW w:w="200" w:type="pct"/>
          </w:tcPr>
          <w:p w:rsidR="004C2626" w:rsidRPr="00473CC5" w:rsidRDefault="004C2626" w:rsidP="005C0202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5</w:t>
            </w:r>
          </w:p>
        </w:tc>
        <w:tc>
          <w:tcPr>
            <w:tcW w:w="1062" w:type="pct"/>
          </w:tcPr>
          <w:p w:rsidR="004C2626" w:rsidRPr="00672B2E" w:rsidRDefault="004C2626" w:rsidP="005C0202">
            <w:pPr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Физическо възпитание и спорт ООП</w:t>
            </w:r>
          </w:p>
        </w:tc>
        <w:tc>
          <w:tcPr>
            <w:tcW w:w="1134" w:type="pct"/>
          </w:tcPr>
          <w:p w:rsidR="004C2626" w:rsidRPr="00217E63" w:rsidRDefault="004C2626" w:rsidP="005C0202">
            <w:pPr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Физическо възпитание и спорт ООП</w:t>
            </w:r>
          </w:p>
        </w:tc>
        <w:tc>
          <w:tcPr>
            <w:tcW w:w="1206" w:type="pct"/>
          </w:tcPr>
          <w:p w:rsidR="004C2626" w:rsidRPr="001C1217" w:rsidRDefault="001C1217" w:rsidP="005C0202">
            <w:pPr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Физическо възпитание и спорт ООП</w:t>
            </w:r>
          </w:p>
        </w:tc>
        <w:tc>
          <w:tcPr>
            <w:tcW w:w="1203" w:type="pct"/>
          </w:tcPr>
          <w:p w:rsidR="004C2626" w:rsidRPr="000B2F3B" w:rsidRDefault="00270E83" w:rsidP="00F249E7">
            <w:pPr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Английски език ООП</w:t>
            </w:r>
          </w:p>
        </w:tc>
      </w:tr>
      <w:tr w:rsidR="00473CC5" w:rsidRPr="00473CC5" w:rsidTr="004272B3">
        <w:tc>
          <w:tcPr>
            <w:tcW w:w="195" w:type="pct"/>
            <w:vMerge/>
            <w:tcBorders>
              <w:left w:val="double" w:sz="4" w:space="0" w:color="auto"/>
            </w:tcBorders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</w:p>
        </w:tc>
        <w:tc>
          <w:tcPr>
            <w:tcW w:w="200" w:type="pct"/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6</w:t>
            </w:r>
          </w:p>
        </w:tc>
        <w:tc>
          <w:tcPr>
            <w:tcW w:w="1062" w:type="pct"/>
          </w:tcPr>
          <w:p w:rsidR="004C2626" w:rsidRPr="00672B2E" w:rsidRDefault="004C2626" w:rsidP="00A71BD5">
            <w:pPr>
              <w:tabs>
                <w:tab w:val="left" w:pos="330"/>
              </w:tabs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34" w:type="pct"/>
          </w:tcPr>
          <w:p w:rsidR="004C2626" w:rsidRPr="00217E63" w:rsidRDefault="004C2626" w:rsidP="00A71BD5">
            <w:pPr>
              <w:tabs>
                <w:tab w:val="left" w:pos="330"/>
              </w:tabs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206" w:type="pct"/>
          </w:tcPr>
          <w:p w:rsidR="004C2626" w:rsidRPr="001C1217" w:rsidRDefault="001C1217" w:rsidP="004272B3">
            <w:pPr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Английски език ООП</w:t>
            </w:r>
          </w:p>
        </w:tc>
        <w:tc>
          <w:tcPr>
            <w:tcW w:w="1203" w:type="pct"/>
          </w:tcPr>
          <w:p w:rsidR="004C2626" w:rsidRPr="000B2F3B" w:rsidRDefault="004C2626" w:rsidP="004C2626">
            <w:pPr>
              <w:tabs>
                <w:tab w:val="left" w:pos="330"/>
              </w:tabs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 xml:space="preserve">Физическо възпитание и спорт ООП </w:t>
            </w:r>
          </w:p>
        </w:tc>
      </w:tr>
      <w:tr w:rsidR="00473CC5" w:rsidRPr="00473CC5" w:rsidTr="004272B3">
        <w:tc>
          <w:tcPr>
            <w:tcW w:w="195" w:type="pct"/>
            <w:tcBorders>
              <w:left w:val="double" w:sz="4" w:space="0" w:color="auto"/>
            </w:tcBorders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</w:p>
        </w:tc>
        <w:tc>
          <w:tcPr>
            <w:tcW w:w="200" w:type="pct"/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7</w:t>
            </w:r>
          </w:p>
        </w:tc>
        <w:tc>
          <w:tcPr>
            <w:tcW w:w="1062" w:type="pct"/>
          </w:tcPr>
          <w:p w:rsidR="004C2626" w:rsidRPr="00672B2E" w:rsidRDefault="004C2626" w:rsidP="00A71BD5">
            <w:pPr>
              <w:tabs>
                <w:tab w:val="left" w:pos="330"/>
              </w:tabs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34" w:type="pct"/>
          </w:tcPr>
          <w:p w:rsidR="004C2626" w:rsidRPr="00217E63" w:rsidRDefault="004C2626" w:rsidP="00A71BD5">
            <w:pPr>
              <w:tabs>
                <w:tab w:val="left" w:pos="330"/>
              </w:tabs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206" w:type="pct"/>
          </w:tcPr>
          <w:p w:rsidR="004C2626" w:rsidRPr="001C1217" w:rsidRDefault="004C2626" w:rsidP="00A71BD5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203" w:type="pct"/>
          </w:tcPr>
          <w:p w:rsidR="004C2626" w:rsidRPr="000B2F3B" w:rsidRDefault="004C2626" w:rsidP="00A71BD5">
            <w:pPr>
              <w:spacing w:line="276" w:lineRule="auto"/>
              <w:rPr>
                <w:b/>
                <w:color w:val="000000"/>
              </w:rPr>
            </w:pPr>
          </w:p>
        </w:tc>
      </w:tr>
      <w:tr w:rsidR="00473CC5" w:rsidRPr="00473CC5" w:rsidTr="004272B3">
        <w:trPr>
          <w:trHeight w:val="727"/>
        </w:trPr>
        <w:tc>
          <w:tcPr>
            <w:tcW w:w="195" w:type="pct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4C2626" w:rsidRPr="00473CC5" w:rsidRDefault="004C2626" w:rsidP="00A71BD5">
            <w:pPr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Ч</w:t>
            </w:r>
          </w:p>
          <w:p w:rsidR="004C2626" w:rsidRPr="00473CC5" w:rsidRDefault="004C2626" w:rsidP="00A71BD5">
            <w:pPr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Е</w:t>
            </w:r>
          </w:p>
          <w:p w:rsidR="004C2626" w:rsidRPr="00473CC5" w:rsidRDefault="004C2626" w:rsidP="00A71BD5">
            <w:pPr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Т</w:t>
            </w:r>
          </w:p>
          <w:p w:rsidR="004C2626" w:rsidRPr="00473CC5" w:rsidRDefault="004C2626" w:rsidP="00A71BD5">
            <w:pPr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В</w:t>
            </w:r>
          </w:p>
          <w:p w:rsidR="004C2626" w:rsidRPr="00473CC5" w:rsidRDefault="004C2626" w:rsidP="00A71BD5">
            <w:pPr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Ъ</w:t>
            </w:r>
          </w:p>
          <w:p w:rsidR="004C2626" w:rsidRPr="00473CC5" w:rsidRDefault="004C2626" w:rsidP="00A71BD5">
            <w:pPr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Р</w:t>
            </w:r>
          </w:p>
          <w:p w:rsidR="004C2626" w:rsidRPr="00473CC5" w:rsidRDefault="004C2626" w:rsidP="00A71BD5">
            <w:pPr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Т</w:t>
            </w:r>
          </w:p>
          <w:p w:rsidR="004C2626" w:rsidRPr="00473CC5" w:rsidRDefault="004C2626" w:rsidP="00A71BD5">
            <w:pPr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Ъ</w:t>
            </w:r>
          </w:p>
          <w:p w:rsidR="004C2626" w:rsidRPr="00473CC5" w:rsidRDefault="004C2626" w:rsidP="00A71BD5">
            <w:pPr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К</w:t>
            </w:r>
          </w:p>
        </w:tc>
        <w:tc>
          <w:tcPr>
            <w:tcW w:w="200" w:type="pct"/>
            <w:tcBorders>
              <w:top w:val="double" w:sz="4" w:space="0" w:color="auto"/>
            </w:tcBorders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1</w:t>
            </w:r>
          </w:p>
        </w:tc>
        <w:tc>
          <w:tcPr>
            <w:tcW w:w="1062" w:type="pct"/>
            <w:tcBorders>
              <w:top w:val="double" w:sz="4" w:space="0" w:color="auto"/>
            </w:tcBorders>
          </w:tcPr>
          <w:p w:rsidR="004C2626" w:rsidRPr="00672B2E" w:rsidRDefault="004C2626" w:rsidP="00A71BD5">
            <w:pPr>
              <w:tabs>
                <w:tab w:val="left" w:pos="330"/>
              </w:tabs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Родинознание ООП</w:t>
            </w:r>
          </w:p>
        </w:tc>
        <w:tc>
          <w:tcPr>
            <w:tcW w:w="1134" w:type="pct"/>
            <w:tcBorders>
              <w:top w:val="double" w:sz="4" w:space="0" w:color="auto"/>
            </w:tcBorders>
          </w:tcPr>
          <w:p w:rsidR="004C2626" w:rsidRPr="00217E63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Музика ООП</w:t>
            </w:r>
          </w:p>
        </w:tc>
        <w:tc>
          <w:tcPr>
            <w:tcW w:w="1206" w:type="pct"/>
            <w:tcBorders>
              <w:top w:val="double" w:sz="4" w:space="0" w:color="auto"/>
            </w:tcBorders>
          </w:tcPr>
          <w:p w:rsidR="004C2626" w:rsidRPr="001C1217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Български език и литература ООП</w:t>
            </w:r>
          </w:p>
        </w:tc>
        <w:tc>
          <w:tcPr>
            <w:tcW w:w="1203" w:type="pct"/>
            <w:tcBorders>
              <w:top w:val="double" w:sz="4" w:space="0" w:color="auto"/>
            </w:tcBorders>
          </w:tcPr>
          <w:p w:rsidR="004C2626" w:rsidRPr="000B2F3B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Музика ООП</w:t>
            </w:r>
          </w:p>
        </w:tc>
      </w:tr>
      <w:tr w:rsidR="00473CC5" w:rsidRPr="00473CC5" w:rsidTr="004272B3">
        <w:tc>
          <w:tcPr>
            <w:tcW w:w="195" w:type="pct"/>
            <w:vMerge/>
            <w:tcBorders>
              <w:left w:val="double" w:sz="4" w:space="0" w:color="auto"/>
            </w:tcBorders>
          </w:tcPr>
          <w:p w:rsidR="004C2626" w:rsidRPr="00473CC5" w:rsidRDefault="004C2626" w:rsidP="00A71BD5">
            <w:pPr>
              <w:rPr>
                <w:b/>
                <w:color w:val="000000"/>
              </w:rPr>
            </w:pPr>
          </w:p>
        </w:tc>
        <w:tc>
          <w:tcPr>
            <w:tcW w:w="200" w:type="pct"/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2</w:t>
            </w:r>
          </w:p>
        </w:tc>
        <w:tc>
          <w:tcPr>
            <w:tcW w:w="1062" w:type="pct"/>
          </w:tcPr>
          <w:p w:rsidR="004C2626" w:rsidRPr="00672B2E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Математика ООП</w:t>
            </w:r>
          </w:p>
        </w:tc>
        <w:tc>
          <w:tcPr>
            <w:tcW w:w="1134" w:type="pct"/>
          </w:tcPr>
          <w:p w:rsidR="004C2626" w:rsidRPr="00217E63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Български език и литература ООП</w:t>
            </w:r>
          </w:p>
        </w:tc>
        <w:tc>
          <w:tcPr>
            <w:tcW w:w="1206" w:type="pct"/>
          </w:tcPr>
          <w:p w:rsidR="004C2626" w:rsidRPr="001C1217" w:rsidRDefault="004C2626" w:rsidP="004C2626">
            <w:pPr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 xml:space="preserve">Математика ООП </w:t>
            </w:r>
          </w:p>
        </w:tc>
        <w:tc>
          <w:tcPr>
            <w:tcW w:w="1203" w:type="pct"/>
          </w:tcPr>
          <w:p w:rsidR="004C2626" w:rsidRPr="000B2F3B" w:rsidRDefault="004C2626" w:rsidP="00A71BD5">
            <w:pPr>
              <w:spacing w:line="276" w:lineRule="auto"/>
              <w:rPr>
                <w:b/>
                <w:color w:val="000000"/>
                <w:lang w:val="ru-RU"/>
              </w:rPr>
            </w:pPr>
            <w:r w:rsidRPr="000B2F3B">
              <w:rPr>
                <w:b/>
                <w:color w:val="000000"/>
              </w:rPr>
              <w:t>Български език и литература ООП</w:t>
            </w:r>
          </w:p>
        </w:tc>
      </w:tr>
      <w:tr w:rsidR="00473CC5" w:rsidRPr="00473CC5" w:rsidTr="004272B3">
        <w:tc>
          <w:tcPr>
            <w:tcW w:w="195" w:type="pct"/>
            <w:vMerge/>
            <w:tcBorders>
              <w:left w:val="double" w:sz="4" w:space="0" w:color="auto"/>
            </w:tcBorders>
          </w:tcPr>
          <w:p w:rsidR="004C2626" w:rsidRPr="00473CC5" w:rsidRDefault="004C2626" w:rsidP="00A71BD5">
            <w:pPr>
              <w:rPr>
                <w:b/>
                <w:color w:val="000000"/>
              </w:rPr>
            </w:pPr>
          </w:p>
        </w:tc>
        <w:tc>
          <w:tcPr>
            <w:tcW w:w="200" w:type="pct"/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3</w:t>
            </w:r>
          </w:p>
        </w:tc>
        <w:tc>
          <w:tcPr>
            <w:tcW w:w="1062" w:type="pct"/>
          </w:tcPr>
          <w:p w:rsidR="004C2626" w:rsidRPr="00672B2E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Български език и литература ООП</w:t>
            </w:r>
          </w:p>
        </w:tc>
        <w:tc>
          <w:tcPr>
            <w:tcW w:w="1134" w:type="pct"/>
          </w:tcPr>
          <w:p w:rsidR="004C2626" w:rsidRPr="00217E63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Математика ООП</w:t>
            </w:r>
          </w:p>
        </w:tc>
        <w:tc>
          <w:tcPr>
            <w:tcW w:w="1206" w:type="pct"/>
          </w:tcPr>
          <w:p w:rsidR="004C2626" w:rsidRPr="001C1217" w:rsidRDefault="004C2626" w:rsidP="00A71BD5">
            <w:pPr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Човекът и обществото ООП</w:t>
            </w:r>
          </w:p>
        </w:tc>
        <w:tc>
          <w:tcPr>
            <w:tcW w:w="1203" w:type="pct"/>
          </w:tcPr>
          <w:p w:rsidR="004C2626" w:rsidRPr="000B2F3B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Математика ООП</w:t>
            </w:r>
          </w:p>
        </w:tc>
      </w:tr>
      <w:tr w:rsidR="00473CC5" w:rsidRPr="00473CC5" w:rsidTr="004272B3">
        <w:trPr>
          <w:trHeight w:val="70"/>
        </w:trPr>
        <w:tc>
          <w:tcPr>
            <w:tcW w:w="195" w:type="pct"/>
            <w:vMerge/>
            <w:tcBorders>
              <w:left w:val="double" w:sz="4" w:space="0" w:color="auto"/>
            </w:tcBorders>
          </w:tcPr>
          <w:p w:rsidR="004C2626" w:rsidRPr="00473CC5" w:rsidRDefault="004C2626" w:rsidP="00A71BD5">
            <w:pPr>
              <w:rPr>
                <w:b/>
                <w:color w:val="000000"/>
              </w:rPr>
            </w:pPr>
          </w:p>
        </w:tc>
        <w:tc>
          <w:tcPr>
            <w:tcW w:w="200" w:type="pct"/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4</w:t>
            </w:r>
          </w:p>
        </w:tc>
        <w:tc>
          <w:tcPr>
            <w:tcW w:w="1062" w:type="pct"/>
          </w:tcPr>
          <w:p w:rsidR="004C2626" w:rsidRPr="00672B2E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Изобразително изкуство ООП</w:t>
            </w:r>
          </w:p>
        </w:tc>
        <w:tc>
          <w:tcPr>
            <w:tcW w:w="1134" w:type="pct"/>
          </w:tcPr>
          <w:p w:rsidR="004C2626" w:rsidRPr="00217E63" w:rsidRDefault="004272B3" w:rsidP="00A71BD5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Спортни дейности</w:t>
            </w:r>
          </w:p>
        </w:tc>
        <w:tc>
          <w:tcPr>
            <w:tcW w:w="1206" w:type="pct"/>
          </w:tcPr>
          <w:p w:rsidR="004C2626" w:rsidRPr="001C1217" w:rsidRDefault="001C1217" w:rsidP="001C1217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 xml:space="preserve">Технологии и предприемачество ООП </w:t>
            </w:r>
          </w:p>
        </w:tc>
        <w:tc>
          <w:tcPr>
            <w:tcW w:w="1203" w:type="pct"/>
          </w:tcPr>
          <w:p w:rsidR="004C2626" w:rsidRPr="000B2F3B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Човекът и обществото ООП</w:t>
            </w:r>
          </w:p>
        </w:tc>
      </w:tr>
      <w:tr w:rsidR="00473CC5" w:rsidRPr="00473CC5" w:rsidTr="004272B3">
        <w:tc>
          <w:tcPr>
            <w:tcW w:w="195" w:type="pct"/>
            <w:vMerge/>
            <w:tcBorders>
              <w:left w:val="double" w:sz="4" w:space="0" w:color="auto"/>
            </w:tcBorders>
          </w:tcPr>
          <w:p w:rsidR="004C2626" w:rsidRPr="00473CC5" w:rsidRDefault="004C2626" w:rsidP="00A71BD5">
            <w:pPr>
              <w:rPr>
                <w:b/>
                <w:color w:val="000000"/>
              </w:rPr>
            </w:pPr>
          </w:p>
        </w:tc>
        <w:tc>
          <w:tcPr>
            <w:tcW w:w="200" w:type="pct"/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5</w:t>
            </w:r>
          </w:p>
        </w:tc>
        <w:tc>
          <w:tcPr>
            <w:tcW w:w="1062" w:type="pct"/>
          </w:tcPr>
          <w:p w:rsidR="004C2626" w:rsidRPr="00672B2E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Изобразително изкуство ООП</w:t>
            </w:r>
          </w:p>
        </w:tc>
        <w:tc>
          <w:tcPr>
            <w:tcW w:w="1134" w:type="pct"/>
          </w:tcPr>
          <w:p w:rsidR="004C2626" w:rsidRPr="00217E63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Родинознание – Допълнителна подготовка</w:t>
            </w:r>
          </w:p>
        </w:tc>
        <w:tc>
          <w:tcPr>
            <w:tcW w:w="1206" w:type="pct"/>
          </w:tcPr>
          <w:p w:rsidR="004C2626" w:rsidRPr="001C1217" w:rsidRDefault="001C1217" w:rsidP="001C1217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Английски език ООП</w:t>
            </w:r>
          </w:p>
        </w:tc>
        <w:tc>
          <w:tcPr>
            <w:tcW w:w="1203" w:type="pct"/>
          </w:tcPr>
          <w:p w:rsidR="004C2626" w:rsidRPr="000B2F3B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Изобразително изкуство ООП</w:t>
            </w:r>
          </w:p>
        </w:tc>
      </w:tr>
      <w:tr w:rsidR="00473CC5" w:rsidRPr="00473CC5" w:rsidTr="004272B3">
        <w:tc>
          <w:tcPr>
            <w:tcW w:w="195" w:type="pct"/>
            <w:vMerge/>
            <w:tcBorders>
              <w:left w:val="double" w:sz="4" w:space="0" w:color="auto"/>
            </w:tcBorders>
          </w:tcPr>
          <w:p w:rsidR="004C2626" w:rsidRPr="00473CC5" w:rsidRDefault="004C2626" w:rsidP="00A71BD5">
            <w:pPr>
              <w:rPr>
                <w:b/>
                <w:color w:val="000000"/>
              </w:rPr>
            </w:pPr>
          </w:p>
        </w:tc>
        <w:tc>
          <w:tcPr>
            <w:tcW w:w="200" w:type="pct"/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6</w:t>
            </w:r>
          </w:p>
        </w:tc>
        <w:tc>
          <w:tcPr>
            <w:tcW w:w="1062" w:type="pct"/>
          </w:tcPr>
          <w:p w:rsidR="004C2626" w:rsidRPr="00672B2E" w:rsidRDefault="004C2626" w:rsidP="00A71BD5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34" w:type="pct"/>
          </w:tcPr>
          <w:p w:rsidR="004C2626" w:rsidRPr="00217E63" w:rsidRDefault="004C2626" w:rsidP="00A71BD5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206" w:type="pct"/>
          </w:tcPr>
          <w:p w:rsidR="004C2626" w:rsidRPr="001C1217" w:rsidRDefault="001C1217" w:rsidP="00A71BD5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Спортни дейности</w:t>
            </w:r>
          </w:p>
        </w:tc>
        <w:tc>
          <w:tcPr>
            <w:tcW w:w="1203" w:type="pct"/>
            <w:tcBorders>
              <w:bottom w:val="single" w:sz="4" w:space="0" w:color="auto"/>
            </w:tcBorders>
          </w:tcPr>
          <w:p w:rsidR="004C2626" w:rsidRPr="000B2F3B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Изобразително изкуство ООП</w:t>
            </w:r>
          </w:p>
        </w:tc>
      </w:tr>
      <w:tr w:rsidR="00473CC5" w:rsidRPr="00473CC5" w:rsidTr="004272B3">
        <w:tc>
          <w:tcPr>
            <w:tcW w:w="195" w:type="pct"/>
            <w:tcBorders>
              <w:left w:val="double" w:sz="4" w:space="0" w:color="auto"/>
            </w:tcBorders>
          </w:tcPr>
          <w:p w:rsidR="004C2626" w:rsidRPr="00473CC5" w:rsidRDefault="004C2626" w:rsidP="00A71BD5">
            <w:pPr>
              <w:rPr>
                <w:b/>
                <w:color w:val="000000"/>
              </w:rPr>
            </w:pPr>
          </w:p>
        </w:tc>
        <w:tc>
          <w:tcPr>
            <w:tcW w:w="200" w:type="pct"/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7</w:t>
            </w:r>
          </w:p>
        </w:tc>
        <w:tc>
          <w:tcPr>
            <w:tcW w:w="1062" w:type="pct"/>
          </w:tcPr>
          <w:p w:rsidR="004C2626" w:rsidRPr="00672B2E" w:rsidRDefault="004C2626" w:rsidP="00A71BD5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34" w:type="pct"/>
          </w:tcPr>
          <w:p w:rsidR="004C2626" w:rsidRPr="00217E63" w:rsidRDefault="004C2626" w:rsidP="00A71BD5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206" w:type="pct"/>
          </w:tcPr>
          <w:p w:rsidR="004C2626" w:rsidRPr="001C1217" w:rsidRDefault="004C2626" w:rsidP="00A71BD5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203" w:type="pct"/>
            <w:tcBorders>
              <w:bottom w:val="single" w:sz="4" w:space="0" w:color="auto"/>
            </w:tcBorders>
          </w:tcPr>
          <w:p w:rsidR="004C2626" w:rsidRPr="000B2F3B" w:rsidRDefault="004C2626" w:rsidP="00A71BD5">
            <w:pPr>
              <w:spacing w:line="276" w:lineRule="auto"/>
              <w:rPr>
                <w:b/>
                <w:color w:val="000000"/>
              </w:rPr>
            </w:pPr>
          </w:p>
        </w:tc>
      </w:tr>
      <w:tr w:rsidR="00473CC5" w:rsidRPr="00473CC5" w:rsidTr="004272B3">
        <w:trPr>
          <w:trHeight w:val="984"/>
        </w:trPr>
        <w:tc>
          <w:tcPr>
            <w:tcW w:w="195" w:type="pct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4C2626" w:rsidRPr="00473CC5" w:rsidRDefault="004C2626" w:rsidP="00A71BD5">
            <w:pPr>
              <w:rPr>
                <w:b/>
                <w:color w:val="000000"/>
              </w:rPr>
            </w:pPr>
          </w:p>
          <w:p w:rsidR="004C2626" w:rsidRPr="00473CC5" w:rsidRDefault="004C2626" w:rsidP="00A71BD5">
            <w:pPr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П</w:t>
            </w:r>
          </w:p>
          <w:p w:rsidR="004C2626" w:rsidRPr="00473CC5" w:rsidRDefault="004C2626" w:rsidP="00A71BD5">
            <w:pPr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Е</w:t>
            </w:r>
          </w:p>
          <w:p w:rsidR="004C2626" w:rsidRPr="00473CC5" w:rsidRDefault="004C2626" w:rsidP="00A71BD5">
            <w:pPr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Т</w:t>
            </w:r>
          </w:p>
          <w:p w:rsidR="004C2626" w:rsidRPr="00473CC5" w:rsidRDefault="004C2626" w:rsidP="00A71BD5">
            <w:pPr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Ъ</w:t>
            </w:r>
          </w:p>
          <w:p w:rsidR="004C2626" w:rsidRPr="00473CC5" w:rsidRDefault="004C2626" w:rsidP="00A71BD5">
            <w:pPr>
              <w:rPr>
                <w:b/>
                <w:color w:val="000000"/>
              </w:rPr>
            </w:pPr>
            <w:r w:rsidRPr="00473CC5">
              <w:rPr>
                <w:b/>
                <w:color w:val="000000"/>
              </w:rPr>
              <w:t>К</w:t>
            </w:r>
          </w:p>
        </w:tc>
        <w:tc>
          <w:tcPr>
            <w:tcW w:w="200" w:type="pct"/>
            <w:tcBorders>
              <w:top w:val="double" w:sz="4" w:space="0" w:color="auto"/>
            </w:tcBorders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1</w:t>
            </w:r>
          </w:p>
        </w:tc>
        <w:tc>
          <w:tcPr>
            <w:tcW w:w="1062" w:type="pct"/>
            <w:tcBorders>
              <w:top w:val="double" w:sz="4" w:space="0" w:color="auto"/>
            </w:tcBorders>
          </w:tcPr>
          <w:p w:rsidR="004C2626" w:rsidRPr="00672B2E" w:rsidRDefault="00EC4FDA" w:rsidP="00EC4FDA">
            <w:pPr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 xml:space="preserve">Български език и литература - Разширена подготовка </w:t>
            </w:r>
          </w:p>
        </w:tc>
        <w:tc>
          <w:tcPr>
            <w:tcW w:w="1134" w:type="pct"/>
            <w:tcBorders>
              <w:top w:val="double" w:sz="4" w:space="0" w:color="auto"/>
            </w:tcBorders>
          </w:tcPr>
          <w:p w:rsidR="004C2626" w:rsidRPr="00217E63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 xml:space="preserve">Български език и литература - Разширена подготовка </w:t>
            </w:r>
          </w:p>
        </w:tc>
        <w:tc>
          <w:tcPr>
            <w:tcW w:w="1206" w:type="pct"/>
            <w:tcBorders>
              <w:top w:val="double" w:sz="4" w:space="0" w:color="auto"/>
            </w:tcBorders>
          </w:tcPr>
          <w:p w:rsidR="004C2626" w:rsidRPr="001C1217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Български език и литература - Разширена подготовка</w:t>
            </w:r>
          </w:p>
        </w:tc>
        <w:tc>
          <w:tcPr>
            <w:tcW w:w="1203" w:type="pct"/>
            <w:tcBorders>
              <w:top w:val="single" w:sz="4" w:space="0" w:color="auto"/>
              <w:bottom w:val="single" w:sz="4" w:space="0" w:color="auto"/>
            </w:tcBorders>
          </w:tcPr>
          <w:p w:rsidR="004C2626" w:rsidRPr="000B2F3B" w:rsidRDefault="000B2F3B" w:rsidP="000B2F3B">
            <w:pPr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 xml:space="preserve">Български език и литература - Разширена подготовка </w:t>
            </w:r>
          </w:p>
        </w:tc>
      </w:tr>
      <w:tr w:rsidR="00473CC5" w:rsidRPr="00473CC5" w:rsidTr="004272B3">
        <w:tc>
          <w:tcPr>
            <w:tcW w:w="195" w:type="pct"/>
            <w:vMerge/>
            <w:tcBorders>
              <w:left w:val="double" w:sz="4" w:space="0" w:color="auto"/>
            </w:tcBorders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</w:p>
        </w:tc>
        <w:tc>
          <w:tcPr>
            <w:tcW w:w="200" w:type="pct"/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2</w:t>
            </w:r>
          </w:p>
        </w:tc>
        <w:tc>
          <w:tcPr>
            <w:tcW w:w="1062" w:type="pct"/>
          </w:tcPr>
          <w:p w:rsidR="004C2626" w:rsidRPr="00672B2E" w:rsidRDefault="00594970" w:rsidP="00594970">
            <w:pPr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 xml:space="preserve">Физическо възпитание и спорт ООП </w:t>
            </w:r>
          </w:p>
        </w:tc>
        <w:tc>
          <w:tcPr>
            <w:tcW w:w="1134" w:type="pct"/>
          </w:tcPr>
          <w:p w:rsidR="004C2626" w:rsidRPr="00217E63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Математика- Разширена подготовка</w:t>
            </w:r>
          </w:p>
        </w:tc>
        <w:tc>
          <w:tcPr>
            <w:tcW w:w="1206" w:type="pct"/>
          </w:tcPr>
          <w:p w:rsidR="004C2626" w:rsidRPr="001C1217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Български език и литература - Разширена подготовка</w:t>
            </w:r>
          </w:p>
        </w:tc>
        <w:tc>
          <w:tcPr>
            <w:tcW w:w="1203" w:type="pct"/>
            <w:tcBorders>
              <w:top w:val="single" w:sz="4" w:space="0" w:color="auto"/>
            </w:tcBorders>
          </w:tcPr>
          <w:p w:rsidR="004C2626" w:rsidRPr="000B2F3B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Български език и литература - Разширена подготовка</w:t>
            </w:r>
          </w:p>
        </w:tc>
      </w:tr>
      <w:tr w:rsidR="00473CC5" w:rsidRPr="00473CC5" w:rsidTr="004272B3">
        <w:trPr>
          <w:trHeight w:val="445"/>
        </w:trPr>
        <w:tc>
          <w:tcPr>
            <w:tcW w:w="195" w:type="pct"/>
            <w:vMerge/>
            <w:tcBorders>
              <w:left w:val="double" w:sz="4" w:space="0" w:color="auto"/>
            </w:tcBorders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</w:p>
        </w:tc>
        <w:tc>
          <w:tcPr>
            <w:tcW w:w="200" w:type="pct"/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3</w:t>
            </w:r>
          </w:p>
        </w:tc>
        <w:tc>
          <w:tcPr>
            <w:tcW w:w="1062" w:type="pct"/>
          </w:tcPr>
          <w:p w:rsidR="004C2626" w:rsidRPr="00672B2E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Математика- Разширена подготовка</w:t>
            </w:r>
          </w:p>
        </w:tc>
        <w:tc>
          <w:tcPr>
            <w:tcW w:w="1134" w:type="pct"/>
          </w:tcPr>
          <w:p w:rsidR="004C2626" w:rsidRPr="00217E63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 xml:space="preserve">Математика- Разширена подготовка </w:t>
            </w:r>
          </w:p>
        </w:tc>
        <w:tc>
          <w:tcPr>
            <w:tcW w:w="1206" w:type="pct"/>
          </w:tcPr>
          <w:p w:rsidR="004C2626" w:rsidRPr="001C1217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Математика -Разширена подготовка</w:t>
            </w:r>
          </w:p>
        </w:tc>
        <w:tc>
          <w:tcPr>
            <w:tcW w:w="1203" w:type="pct"/>
            <w:tcBorders>
              <w:top w:val="single" w:sz="4" w:space="0" w:color="auto"/>
            </w:tcBorders>
          </w:tcPr>
          <w:p w:rsidR="004C2626" w:rsidRPr="000B2F3B" w:rsidRDefault="000B2F3B" w:rsidP="00A71BD5">
            <w:pPr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Математика ООП</w:t>
            </w:r>
          </w:p>
        </w:tc>
      </w:tr>
      <w:tr w:rsidR="00473CC5" w:rsidRPr="00473CC5" w:rsidTr="004272B3">
        <w:tc>
          <w:tcPr>
            <w:tcW w:w="195" w:type="pct"/>
            <w:vMerge/>
            <w:tcBorders>
              <w:left w:val="double" w:sz="4" w:space="0" w:color="auto"/>
            </w:tcBorders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</w:p>
        </w:tc>
        <w:tc>
          <w:tcPr>
            <w:tcW w:w="200" w:type="pct"/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4</w:t>
            </w:r>
          </w:p>
        </w:tc>
        <w:tc>
          <w:tcPr>
            <w:tcW w:w="1062" w:type="pct"/>
          </w:tcPr>
          <w:p w:rsidR="004C2626" w:rsidRPr="00672B2E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>Математика-Разширена подготовка</w:t>
            </w:r>
          </w:p>
        </w:tc>
        <w:tc>
          <w:tcPr>
            <w:tcW w:w="1134" w:type="pct"/>
          </w:tcPr>
          <w:p w:rsidR="004C2626" w:rsidRPr="00217E63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>Технологии и предприемачество ООП</w:t>
            </w:r>
          </w:p>
        </w:tc>
        <w:tc>
          <w:tcPr>
            <w:tcW w:w="1206" w:type="pct"/>
          </w:tcPr>
          <w:p w:rsidR="004C2626" w:rsidRPr="001C1217" w:rsidRDefault="001C1217" w:rsidP="00A71BD5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Изобразително изкуство ООП</w:t>
            </w:r>
          </w:p>
        </w:tc>
        <w:tc>
          <w:tcPr>
            <w:tcW w:w="1203" w:type="pct"/>
          </w:tcPr>
          <w:p w:rsidR="004C2626" w:rsidRPr="000B2F3B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Математика - Разширена подготовка</w:t>
            </w:r>
          </w:p>
        </w:tc>
      </w:tr>
      <w:tr w:rsidR="00473CC5" w:rsidRPr="00473CC5" w:rsidTr="004272B3">
        <w:trPr>
          <w:trHeight w:val="319"/>
        </w:trPr>
        <w:tc>
          <w:tcPr>
            <w:tcW w:w="195" w:type="pct"/>
            <w:vMerge/>
            <w:tcBorders>
              <w:left w:val="double" w:sz="4" w:space="0" w:color="auto"/>
            </w:tcBorders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</w:p>
        </w:tc>
        <w:tc>
          <w:tcPr>
            <w:tcW w:w="200" w:type="pct"/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5</w:t>
            </w:r>
          </w:p>
        </w:tc>
        <w:tc>
          <w:tcPr>
            <w:tcW w:w="1062" w:type="pct"/>
          </w:tcPr>
          <w:p w:rsidR="004C2626" w:rsidRPr="00672B2E" w:rsidRDefault="004272B3" w:rsidP="004272B3">
            <w:pPr>
              <w:spacing w:line="276" w:lineRule="auto"/>
              <w:rPr>
                <w:b/>
                <w:color w:val="000000"/>
              </w:rPr>
            </w:pPr>
            <w:r w:rsidRPr="00672B2E">
              <w:rPr>
                <w:b/>
                <w:color w:val="000000"/>
              </w:rPr>
              <w:t xml:space="preserve">Технологии и предприемачество ООП </w:t>
            </w:r>
          </w:p>
        </w:tc>
        <w:tc>
          <w:tcPr>
            <w:tcW w:w="1134" w:type="pct"/>
          </w:tcPr>
          <w:p w:rsidR="004C2626" w:rsidRPr="00217E63" w:rsidRDefault="004272B3" w:rsidP="004272B3">
            <w:pPr>
              <w:spacing w:line="276" w:lineRule="auto"/>
              <w:rPr>
                <w:b/>
                <w:color w:val="000000"/>
              </w:rPr>
            </w:pPr>
            <w:r w:rsidRPr="00217E63">
              <w:rPr>
                <w:b/>
                <w:color w:val="000000"/>
              </w:rPr>
              <w:t xml:space="preserve">Изобразително изкуство ООП </w:t>
            </w:r>
          </w:p>
        </w:tc>
        <w:tc>
          <w:tcPr>
            <w:tcW w:w="1206" w:type="pct"/>
          </w:tcPr>
          <w:p w:rsidR="004C2626" w:rsidRPr="001C1217" w:rsidRDefault="001C1217" w:rsidP="00A71BD5">
            <w:pPr>
              <w:spacing w:line="276" w:lineRule="auto"/>
              <w:rPr>
                <w:b/>
                <w:color w:val="000000"/>
              </w:rPr>
            </w:pPr>
            <w:r w:rsidRPr="001C1217">
              <w:rPr>
                <w:b/>
                <w:color w:val="000000"/>
              </w:rPr>
              <w:t>Изобразително изкуство ООП</w:t>
            </w:r>
          </w:p>
        </w:tc>
        <w:tc>
          <w:tcPr>
            <w:tcW w:w="1203" w:type="pct"/>
          </w:tcPr>
          <w:p w:rsidR="004C2626" w:rsidRPr="000B2F3B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Технологии и предприемачество ООП</w:t>
            </w:r>
          </w:p>
        </w:tc>
      </w:tr>
      <w:tr w:rsidR="00473CC5" w:rsidRPr="00473CC5" w:rsidTr="004272B3">
        <w:trPr>
          <w:trHeight w:val="299"/>
        </w:trPr>
        <w:tc>
          <w:tcPr>
            <w:tcW w:w="195" w:type="pct"/>
            <w:vMerge/>
            <w:tcBorders>
              <w:left w:val="double" w:sz="4" w:space="0" w:color="auto"/>
            </w:tcBorders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</w:p>
        </w:tc>
        <w:tc>
          <w:tcPr>
            <w:tcW w:w="200" w:type="pct"/>
          </w:tcPr>
          <w:p w:rsidR="004C2626" w:rsidRPr="00473CC5" w:rsidRDefault="004C2626" w:rsidP="00A71BD5">
            <w:pPr>
              <w:jc w:val="center"/>
              <w:rPr>
                <w:color w:val="000000"/>
              </w:rPr>
            </w:pPr>
            <w:r w:rsidRPr="00473CC5">
              <w:rPr>
                <w:color w:val="000000"/>
              </w:rPr>
              <w:t>6</w:t>
            </w:r>
          </w:p>
        </w:tc>
        <w:tc>
          <w:tcPr>
            <w:tcW w:w="1062" w:type="pct"/>
          </w:tcPr>
          <w:p w:rsidR="004C2626" w:rsidRPr="00473CC5" w:rsidRDefault="004C2626" w:rsidP="00A71BD5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1134" w:type="pct"/>
          </w:tcPr>
          <w:p w:rsidR="004C2626" w:rsidRPr="00473CC5" w:rsidRDefault="004C2626" w:rsidP="00A71BD5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1206" w:type="pct"/>
          </w:tcPr>
          <w:p w:rsidR="004C2626" w:rsidRPr="00473CC5" w:rsidRDefault="004C2626" w:rsidP="00A71BD5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1203" w:type="pct"/>
          </w:tcPr>
          <w:p w:rsidR="004C2626" w:rsidRPr="000B2F3B" w:rsidRDefault="004C2626" w:rsidP="00A71BD5">
            <w:pPr>
              <w:spacing w:line="276" w:lineRule="auto"/>
              <w:rPr>
                <w:b/>
                <w:color w:val="000000"/>
              </w:rPr>
            </w:pPr>
            <w:r w:rsidRPr="000B2F3B">
              <w:rPr>
                <w:b/>
                <w:color w:val="000000"/>
              </w:rPr>
              <w:t>Спортни дейности</w:t>
            </w:r>
          </w:p>
        </w:tc>
      </w:tr>
    </w:tbl>
    <w:p w:rsidR="00BE417D" w:rsidRPr="00473CC5" w:rsidRDefault="001B4474" w:rsidP="00BE6451">
      <w:pPr>
        <w:rPr>
          <w:color w:val="000000"/>
        </w:rPr>
      </w:pPr>
      <w:r w:rsidRPr="00473CC5">
        <w:rPr>
          <w:color w:val="000000"/>
        </w:rPr>
        <w:t xml:space="preserve">       </w:t>
      </w:r>
      <w:r w:rsidR="00346F39" w:rsidRPr="00473CC5">
        <w:rPr>
          <w:color w:val="000000"/>
          <w:lang w:val="en-US"/>
        </w:rPr>
        <w:t xml:space="preserve"> </w:t>
      </w:r>
    </w:p>
    <w:p w:rsidR="00BE417D" w:rsidRPr="00473CC5" w:rsidRDefault="00BE417D" w:rsidP="00BE6451">
      <w:pPr>
        <w:rPr>
          <w:color w:val="000000"/>
          <w:lang w:val="en-US"/>
        </w:rPr>
      </w:pPr>
    </w:p>
    <w:p w:rsidR="001B4474" w:rsidRPr="00473CC5" w:rsidRDefault="00346F39" w:rsidP="00BE6451">
      <w:pPr>
        <w:rPr>
          <w:b/>
          <w:color w:val="000000"/>
        </w:rPr>
      </w:pPr>
      <w:r w:rsidRPr="00473CC5">
        <w:rPr>
          <w:color w:val="000000"/>
          <w:lang w:val="en-US"/>
        </w:rPr>
        <w:t xml:space="preserve"> </w:t>
      </w:r>
      <w:r w:rsidRPr="00473CC5">
        <w:rPr>
          <w:b/>
          <w:color w:val="000000"/>
        </w:rPr>
        <w:t>Десислава Михайлова</w:t>
      </w:r>
    </w:p>
    <w:p w:rsidR="00FC0398" w:rsidRPr="00473CC5" w:rsidRDefault="00937DAA" w:rsidP="00E95036">
      <w:pPr>
        <w:rPr>
          <w:i/>
          <w:color w:val="000000"/>
        </w:rPr>
      </w:pPr>
      <w:r w:rsidRPr="00473CC5">
        <w:rPr>
          <w:b/>
          <w:color w:val="000000"/>
        </w:rPr>
        <w:t xml:space="preserve"> </w:t>
      </w:r>
      <w:r w:rsidR="00C663B6" w:rsidRPr="00473CC5">
        <w:rPr>
          <w:i/>
          <w:color w:val="000000"/>
        </w:rPr>
        <w:t>Директор на С</w:t>
      </w:r>
      <w:r w:rsidR="001B4474" w:rsidRPr="00473CC5">
        <w:rPr>
          <w:i/>
          <w:color w:val="000000"/>
        </w:rPr>
        <w:t>У „Васил Воденичарски“</w:t>
      </w:r>
    </w:p>
    <w:sectPr w:rsidR="00FC0398" w:rsidRPr="00473CC5" w:rsidSect="00767D95">
      <w:pgSz w:w="11906" w:h="16838" w:code="9"/>
      <w:pgMar w:top="719" w:right="849" w:bottom="709" w:left="709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DFF"/>
    <w:rsid w:val="00001B57"/>
    <w:rsid w:val="00006CA8"/>
    <w:rsid w:val="00020578"/>
    <w:rsid w:val="000218F2"/>
    <w:rsid w:val="00024764"/>
    <w:rsid w:val="0003529C"/>
    <w:rsid w:val="00035A60"/>
    <w:rsid w:val="000370F8"/>
    <w:rsid w:val="00040499"/>
    <w:rsid w:val="00041BD5"/>
    <w:rsid w:val="00043693"/>
    <w:rsid w:val="00044C3C"/>
    <w:rsid w:val="00045AF5"/>
    <w:rsid w:val="00054149"/>
    <w:rsid w:val="000615CD"/>
    <w:rsid w:val="00063E82"/>
    <w:rsid w:val="000702B1"/>
    <w:rsid w:val="000831ED"/>
    <w:rsid w:val="0008334A"/>
    <w:rsid w:val="00090B5C"/>
    <w:rsid w:val="00096AA4"/>
    <w:rsid w:val="000B046B"/>
    <w:rsid w:val="000B2F3B"/>
    <w:rsid w:val="000B770F"/>
    <w:rsid w:val="000B7B4D"/>
    <w:rsid w:val="000C1295"/>
    <w:rsid w:val="000D0BC3"/>
    <w:rsid w:val="000E753D"/>
    <w:rsid w:val="000E7B4A"/>
    <w:rsid w:val="000F3B1E"/>
    <w:rsid w:val="00101855"/>
    <w:rsid w:val="001102A0"/>
    <w:rsid w:val="0011560E"/>
    <w:rsid w:val="00134924"/>
    <w:rsid w:val="00137067"/>
    <w:rsid w:val="00144A9E"/>
    <w:rsid w:val="00144E95"/>
    <w:rsid w:val="00155E8F"/>
    <w:rsid w:val="001647FB"/>
    <w:rsid w:val="00174EC5"/>
    <w:rsid w:val="00185C2A"/>
    <w:rsid w:val="00186DBF"/>
    <w:rsid w:val="0018762D"/>
    <w:rsid w:val="00193BE9"/>
    <w:rsid w:val="001A53A1"/>
    <w:rsid w:val="001B21FC"/>
    <w:rsid w:val="001B4474"/>
    <w:rsid w:val="001B6C6B"/>
    <w:rsid w:val="001C1217"/>
    <w:rsid w:val="001C14F5"/>
    <w:rsid w:val="001C1F50"/>
    <w:rsid w:val="001D2367"/>
    <w:rsid w:val="001D51EA"/>
    <w:rsid w:val="001E106A"/>
    <w:rsid w:val="001E3330"/>
    <w:rsid w:val="001F0574"/>
    <w:rsid w:val="00204224"/>
    <w:rsid w:val="00204D95"/>
    <w:rsid w:val="00211788"/>
    <w:rsid w:val="002172BF"/>
    <w:rsid w:val="00217E63"/>
    <w:rsid w:val="00220AE5"/>
    <w:rsid w:val="00222344"/>
    <w:rsid w:val="00244A3B"/>
    <w:rsid w:val="002477F7"/>
    <w:rsid w:val="002512C6"/>
    <w:rsid w:val="00254628"/>
    <w:rsid w:val="002566E4"/>
    <w:rsid w:val="0026575A"/>
    <w:rsid w:val="00266503"/>
    <w:rsid w:val="00270E83"/>
    <w:rsid w:val="002820A4"/>
    <w:rsid w:val="00282115"/>
    <w:rsid w:val="00282C7E"/>
    <w:rsid w:val="002831C1"/>
    <w:rsid w:val="002831F8"/>
    <w:rsid w:val="00286E0E"/>
    <w:rsid w:val="0029015E"/>
    <w:rsid w:val="002904F9"/>
    <w:rsid w:val="002921EF"/>
    <w:rsid w:val="002A025A"/>
    <w:rsid w:val="002B100F"/>
    <w:rsid w:val="002B1CA8"/>
    <w:rsid w:val="002B2894"/>
    <w:rsid w:val="002B5B3C"/>
    <w:rsid w:val="002C47A3"/>
    <w:rsid w:val="002C5CF3"/>
    <w:rsid w:val="002C6DCE"/>
    <w:rsid w:val="002D170F"/>
    <w:rsid w:val="002D2DFE"/>
    <w:rsid w:val="002D321C"/>
    <w:rsid w:val="002D47CE"/>
    <w:rsid w:val="002F51B3"/>
    <w:rsid w:val="003071C6"/>
    <w:rsid w:val="0030789F"/>
    <w:rsid w:val="003149FC"/>
    <w:rsid w:val="00321A92"/>
    <w:rsid w:val="00321B81"/>
    <w:rsid w:val="00324ADD"/>
    <w:rsid w:val="00334CDA"/>
    <w:rsid w:val="00335EE0"/>
    <w:rsid w:val="003362BB"/>
    <w:rsid w:val="003426C5"/>
    <w:rsid w:val="003461A9"/>
    <w:rsid w:val="00346F39"/>
    <w:rsid w:val="00347B36"/>
    <w:rsid w:val="00357DBF"/>
    <w:rsid w:val="00363EF9"/>
    <w:rsid w:val="00367017"/>
    <w:rsid w:val="003732DF"/>
    <w:rsid w:val="00376019"/>
    <w:rsid w:val="00381C5B"/>
    <w:rsid w:val="00387151"/>
    <w:rsid w:val="00390E35"/>
    <w:rsid w:val="0039412C"/>
    <w:rsid w:val="003A21EE"/>
    <w:rsid w:val="003B1659"/>
    <w:rsid w:val="003B1F75"/>
    <w:rsid w:val="003C27CD"/>
    <w:rsid w:val="003C4C41"/>
    <w:rsid w:val="003D629F"/>
    <w:rsid w:val="003E0E40"/>
    <w:rsid w:val="003E33C0"/>
    <w:rsid w:val="003E3E36"/>
    <w:rsid w:val="003F243C"/>
    <w:rsid w:val="003F2DC9"/>
    <w:rsid w:val="003F3FD7"/>
    <w:rsid w:val="003F658D"/>
    <w:rsid w:val="003F7050"/>
    <w:rsid w:val="003F783F"/>
    <w:rsid w:val="00400736"/>
    <w:rsid w:val="00401E51"/>
    <w:rsid w:val="00405282"/>
    <w:rsid w:val="00405F92"/>
    <w:rsid w:val="0041533D"/>
    <w:rsid w:val="004272B3"/>
    <w:rsid w:val="00431897"/>
    <w:rsid w:val="0043775C"/>
    <w:rsid w:val="0044157D"/>
    <w:rsid w:val="00444664"/>
    <w:rsid w:val="00445770"/>
    <w:rsid w:val="00455E3E"/>
    <w:rsid w:val="0046224A"/>
    <w:rsid w:val="004630D7"/>
    <w:rsid w:val="00463421"/>
    <w:rsid w:val="00463C46"/>
    <w:rsid w:val="004669EC"/>
    <w:rsid w:val="00472691"/>
    <w:rsid w:val="00473CC5"/>
    <w:rsid w:val="004858CC"/>
    <w:rsid w:val="004A40E0"/>
    <w:rsid w:val="004B38E6"/>
    <w:rsid w:val="004B6F5C"/>
    <w:rsid w:val="004C10F9"/>
    <w:rsid w:val="004C2626"/>
    <w:rsid w:val="004C3FD6"/>
    <w:rsid w:val="004C63A6"/>
    <w:rsid w:val="004C773B"/>
    <w:rsid w:val="004D21B1"/>
    <w:rsid w:val="004D4660"/>
    <w:rsid w:val="004F1503"/>
    <w:rsid w:val="004F399B"/>
    <w:rsid w:val="004F53B6"/>
    <w:rsid w:val="004F6293"/>
    <w:rsid w:val="005125E8"/>
    <w:rsid w:val="005139F4"/>
    <w:rsid w:val="00517C62"/>
    <w:rsid w:val="0052794C"/>
    <w:rsid w:val="005334D6"/>
    <w:rsid w:val="0054206E"/>
    <w:rsid w:val="00550023"/>
    <w:rsid w:val="00552EEA"/>
    <w:rsid w:val="00554DBF"/>
    <w:rsid w:val="00572E3C"/>
    <w:rsid w:val="00581F05"/>
    <w:rsid w:val="00584938"/>
    <w:rsid w:val="00594970"/>
    <w:rsid w:val="00596D1A"/>
    <w:rsid w:val="00597941"/>
    <w:rsid w:val="005A4C14"/>
    <w:rsid w:val="005A6E34"/>
    <w:rsid w:val="005C00B3"/>
    <w:rsid w:val="005C0202"/>
    <w:rsid w:val="005C442B"/>
    <w:rsid w:val="005C4B0A"/>
    <w:rsid w:val="005C5D6A"/>
    <w:rsid w:val="005D01E4"/>
    <w:rsid w:val="005D40E8"/>
    <w:rsid w:val="005D6861"/>
    <w:rsid w:val="005E2B01"/>
    <w:rsid w:val="005E2D58"/>
    <w:rsid w:val="005E3C20"/>
    <w:rsid w:val="005E4C16"/>
    <w:rsid w:val="005F02CC"/>
    <w:rsid w:val="005F0635"/>
    <w:rsid w:val="005F0CE9"/>
    <w:rsid w:val="005F451D"/>
    <w:rsid w:val="005F531F"/>
    <w:rsid w:val="005F56F1"/>
    <w:rsid w:val="0060030B"/>
    <w:rsid w:val="00601625"/>
    <w:rsid w:val="0060229F"/>
    <w:rsid w:val="006022E1"/>
    <w:rsid w:val="006046DA"/>
    <w:rsid w:val="0060692C"/>
    <w:rsid w:val="0061053F"/>
    <w:rsid w:val="006107BD"/>
    <w:rsid w:val="006158E1"/>
    <w:rsid w:val="00622E1C"/>
    <w:rsid w:val="00624603"/>
    <w:rsid w:val="0063121A"/>
    <w:rsid w:val="0064011E"/>
    <w:rsid w:val="00641EAF"/>
    <w:rsid w:val="0064715E"/>
    <w:rsid w:val="00655FCA"/>
    <w:rsid w:val="006644A2"/>
    <w:rsid w:val="00672B2E"/>
    <w:rsid w:val="00675740"/>
    <w:rsid w:val="0068034A"/>
    <w:rsid w:val="00681DEE"/>
    <w:rsid w:val="00682AF8"/>
    <w:rsid w:val="006966B3"/>
    <w:rsid w:val="006A295C"/>
    <w:rsid w:val="006A65A0"/>
    <w:rsid w:val="006B00DD"/>
    <w:rsid w:val="006C6CF2"/>
    <w:rsid w:val="006D2A15"/>
    <w:rsid w:val="006F4C76"/>
    <w:rsid w:val="006F536D"/>
    <w:rsid w:val="006F662E"/>
    <w:rsid w:val="00703025"/>
    <w:rsid w:val="007126D3"/>
    <w:rsid w:val="007212B9"/>
    <w:rsid w:val="00723157"/>
    <w:rsid w:val="00723812"/>
    <w:rsid w:val="0072502C"/>
    <w:rsid w:val="00740442"/>
    <w:rsid w:val="007407F4"/>
    <w:rsid w:val="00745E9C"/>
    <w:rsid w:val="00750D1B"/>
    <w:rsid w:val="00751A4F"/>
    <w:rsid w:val="007531DC"/>
    <w:rsid w:val="00767D95"/>
    <w:rsid w:val="00772FC8"/>
    <w:rsid w:val="00782A45"/>
    <w:rsid w:val="007905DF"/>
    <w:rsid w:val="00792059"/>
    <w:rsid w:val="007A2DBB"/>
    <w:rsid w:val="007B20DE"/>
    <w:rsid w:val="007B3C62"/>
    <w:rsid w:val="007B666D"/>
    <w:rsid w:val="007B7327"/>
    <w:rsid w:val="007B768D"/>
    <w:rsid w:val="007C45A4"/>
    <w:rsid w:val="007C4A3E"/>
    <w:rsid w:val="007D2EA9"/>
    <w:rsid w:val="007E1FAD"/>
    <w:rsid w:val="007E7D38"/>
    <w:rsid w:val="007F108F"/>
    <w:rsid w:val="007F177C"/>
    <w:rsid w:val="007F542E"/>
    <w:rsid w:val="008016F4"/>
    <w:rsid w:val="0080324A"/>
    <w:rsid w:val="00803DBC"/>
    <w:rsid w:val="00805158"/>
    <w:rsid w:val="008072EF"/>
    <w:rsid w:val="008110E7"/>
    <w:rsid w:val="00822C31"/>
    <w:rsid w:val="00823AE8"/>
    <w:rsid w:val="00823E4E"/>
    <w:rsid w:val="008252ED"/>
    <w:rsid w:val="00827BA2"/>
    <w:rsid w:val="00827BD1"/>
    <w:rsid w:val="00834E8C"/>
    <w:rsid w:val="00845E50"/>
    <w:rsid w:val="00847B3B"/>
    <w:rsid w:val="00854D5C"/>
    <w:rsid w:val="00855E34"/>
    <w:rsid w:val="00865161"/>
    <w:rsid w:val="00865FE2"/>
    <w:rsid w:val="0087589E"/>
    <w:rsid w:val="00877A24"/>
    <w:rsid w:val="00886461"/>
    <w:rsid w:val="008869C0"/>
    <w:rsid w:val="008901FD"/>
    <w:rsid w:val="00890C65"/>
    <w:rsid w:val="008A38DF"/>
    <w:rsid w:val="008B24D4"/>
    <w:rsid w:val="008C3D3F"/>
    <w:rsid w:val="008C425B"/>
    <w:rsid w:val="008C696C"/>
    <w:rsid w:val="008D0502"/>
    <w:rsid w:val="008E5831"/>
    <w:rsid w:val="008F18F0"/>
    <w:rsid w:val="00901C77"/>
    <w:rsid w:val="0090254F"/>
    <w:rsid w:val="00906C53"/>
    <w:rsid w:val="00911F2F"/>
    <w:rsid w:val="00913BD4"/>
    <w:rsid w:val="00913FE5"/>
    <w:rsid w:val="009173A2"/>
    <w:rsid w:val="009175C9"/>
    <w:rsid w:val="009216D5"/>
    <w:rsid w:val="00926027"/>
    <w:rsid w:val="00926D2E"/>
    <w:rsid w:val="00931AC2"/>
    <w:rsid w:val="00933D1B"/>
    <w:rsid w:val="00937DAA"/>
    <w:rsid w:val="0094421A"/>
    <w:rsid w:val="00946376"/>
    <w:rsid w:val="00951289"/>
    <w:rsid w:val="009649F5"/>
    <w:rsid w:val="00964C25"/>
    <w:rsid w:val="009828B9"/>
    <w:rsid w:val="009849F5"/>
    <w:rsid w:val="00986290"/>
    <w:rsid w:val="00987C9A"/>
    <w:rsid w:val="00994E09"/>
    <w:rsid w:val="009A0646"/>
    <w:rsid w:val="009B4FF6"/>
    <w:rsid w:val="009B5C7E"/>
    <w:rsid w:val="009C0336"/>
    <w:rsid w:val="009D0BA1"/>
    <w:rsid w:val="009D2A12"/>
    <w:rsid w:val="009D306C"/>
    <w:rsid w:val="009D578C"/>
    <w:rsid w:val="009E3D61"/>
    <w:rsid w:val="009E6B65"/>
    <w:rsid w:val="009E6DFF"/>
    <w:rsid w:val="009E7C73"/>
    <w:rsid w:val="009F0C46"/>
    <w:rsid w:val="009F273D"/>
    <w:rsid w:val="009F37F9"/>
    <w:rsid w:val="009F6516"/>
    <w:rsid w:val="00A0147C"/>
    <w:rsid w:val="00A02AEC"/>
    <w:rsid w:val="00A04B5C"/>
    <w:rsid w:val="00A21461"/>
    <w:rsid w:val="00A24CC3"/>
    <w:rsid w:val="00A336D5"/>
    <w:rsid w:val="00A3542D"/>
    <w:rsid w:val="00A54B06"/>
    <w:rsid w:val="00A5519D"/>
    <w:rsid w:val="00A62A0A"/>
    <w:rsid w:val="00A63BA8"/>
    <w:rsid w:val="00A71BD5"/>
    <w:rsid w:val="00A7642A"/>
    <w:rsid w:val="00A83B61"/>
    <w:rsid w:val="00AA2A46"/>
    <w:rsid w:val="00AB3CE2"/>
    <w:rsid w:val="00AC2564"/>
    <w:rsid w:val="00AC60EA"/>
    <w:rsid w:val="00AD028C"/>
    <w:rsid w:val="00AD3BBC"/>
    <w:rsid w:val="00AD6CA1"/>
    <w:rsid w:val="00AE18BD"/>
    <w:rsid w:val="00AE39FB"/>
    <w:rsid w:val="00AE41FA"/>
    <w:rsid w:val="00AE6810"/>
    <w:rsid w:val="00AF052A"/>
    <w:rsid w:val="00AF27BD"/>
    <w:rsid w:val="00AF50CB"/>
    <w:rsid w:val="00AF5D16"/>
    <w:rsid w:val="00B1070A"/>
    <w:rsid w:val="00B20A4F"/>
    <w:rsid w:val="00B40181"/>
    <w:rsid w:val="00B44F17"/>
    <w:rsid w:val="00B45C3B"/>
    <w:rsid w:val="00B55012"/>
    <w:rsid w:val="00B668B1"/>
    <w:rsid w:val="00B729E9"/>
    <w:rsid w:val="00B77781"/>
    <w:rsid w:val="00B80CA9"/>
    <w:rsid w:val="00B83698"/>
    <w:rsid w:val="00B9750C"/>
    <w:rsid w:val="00BA28A7"/>
    <w:rsid w:val="00BA44B3"/>
    <w:rsid w:val="00BA456D"/>
    <w:rsid w:val="00BA4B8E"/>
    <w:rsid w:val="00BA6B92"/>
    <w:rsid w:val="00BB71C2"/>
    <w:rsid w:val="00BB7661"/>
    <w:rsid w:val="00BD364A"/>
    <w:rsid w:val="00BD5003"/>
    <w:rsid w:val="00BE0C0D"/>
    <w:rsid w:val="00BE417D"/>
    <w:rsid w:val="00BE6451"/>
    <w:rsid w:val="00BE7341"/>
    <w:rsid w:val="00BE756B"/>
    <w:rsid w:val="00BF0FE8"/>
    <w:rsid w:val="00BF63CC"/>
    <w:rsid w:val="00BF64D1"/>
    <w:rsid w:val="00C10540"/>
    <w:rsid w:val="00C10F17"/>
    <w:rsid w:val="00C1274D"/>
    <w:rsid w:val="00C14AC6"/>
    <w:rsid w:val="00C221AC"/>
    <w:rsid w:val="00C27537"/>
    <w:rsid w:val="00C338BE"/>
    <w:rsid w:val="00C35BDB"/>
    <w:rsid w:val="00C36494"/>
    <w:rsid w:val="00C36A89"/>
    <w:rsid w:val="00C43542"/>
    <w:rsid w:val="00C51A0E"/>
    <w:rsid w:val="00C577B3"/>
    <w:rsid w:val="00C663B6"/>
    <w:rsid w:val="00C72E46"/>
    <w:rsid w:val="00C73485"/>
    <w:rsid w:val="00C74851"/>
    <w:rsid w:val="00C76AC4"/>
    <w:rsid w:val="00C914A7"/>
    <w:rsid w:val="00C915C5"/>
    <w:rsid w:val="00C93C89"/>
    <w:rsid w:val="00CA245A"/>
    <w:rsid w:val="00CA2F97"/>
    <w:rsid w:val="00CA4989"/>
    <w:rsid w:val="00CA721C"/>
    <w:rsid w:val="00CC3B70"/>
    <w:rsid w:val="00CC5558"/>
    <w:rsid w:val="00CC72D0"/>
    <w:rsid w:val="00CE2E73"/>
    <w:rsid w:val="00CE5870"/>
    <w:rsid w:val="00CE7D76"/>
    <w:rsid w:val="00CF3A58"/>
    <w:rsid w:val="00CF67C5"/>
    <w:rsid w:val="00D039E5"/>
    <w:rsid w:val="00D10923"/>
    <w:rsid w:val="00D14057"/>
    <w:rsid w:val="00D16847"/>
    <w:rsid w:val="00D17610"/>
    <w:rsid w:val="00D30097"/>
    <w:rsid w:val="00D3285B"/>
    <w:rsid w:val="00D37335"/>
    <w:rsid w:val="00D373F4"/>
    <w:rsid w:val="00D40FC8"/>
    <w:rsid w:val="00D650EF"/>
    <w:rsid w:val="00D66D76"/>
    <w:rsid w:val="00D830C4"/>
    <w:rsid w:val="00D87F48"/>
    <w:rsid w:val="00DA12B1"/>
    <w:rsid w:val="00DA4BB7"/>
    <w:rsid w:val="00DB760E"/>
    <w:rsid w:val="00DC178E"/>
    <w:rsid w:val="00DC70F2"/>
    <w:rsid w:val="00DD4942"/>
    <w:rsid w:val="00DE0196"/>
    <w:rsid w:val="00DE44D1"/>
    <w:rsid w:val="00DF3F29"/>
    <w:rsid w:val="00DF782F"/>
    <w:rsid w:val="00E01227"/>
    <w:rsid w:val="00E03379"/>
    <w:rsid w:val="00E0543A"/>
    <w:rsid w:val="00E17001"/>
    <w:rsid w:val="00E179D8"/>
    <w:rsid w:val="00E21031"/>
    <w:rsid w:val="00E257CF"/>
    <w:rsid w:val="00E27E41"/>
    <w:rsid w:val="00E32A8E"/>
    <w:rsid w:val="00E37607"/>
    <w:rsid w:val="00E37FF7"/>
    <w:rsid w:val="00E43427"/>
    <w:rsid w:val="00E66435"/>
    <w:rsid w:val="00E666EC"/>
    <w:rsid w:val="00E71FA7"/>
    <w:rsid w:val="00E72EA6"/>
    <w:rsid w:val="00E95036"/>
    <w:rsid w:val="00E97B11"/>
    <w:rsid w:val="00EA0BE1"/>
    <w:rsid w:val="00EB25B8"/>
    <w:rsid w:val="00EB413E"/>
    <w:rsid w:val="00EC4FDA"/>
    <w:rsid w:val="00EE208D"/>
    <w:rsid w:val="00EE3B73"/>
    <w:rsid w:val="00EE5B89"/>
    <w:rsid w:val="00EF0870"/>
    <w:rsid w:val="00F06568"/>
    <w:rsid w:val="00F1102D"/>
    <w:rsid w:val="00F12647"/>
    <w:rsid w:val="00F128DA"/>
    <w:rsid w:val="00F15A27"/>
    <w:rsid w:val="00F2476A"/>
    <w:rsid w:val="00F249E7"/>
    <w:rsid w:val="00F30122"/>
    <w:rsid w:val="00F30348"/>
    <w:rsid w:val="00F344D9"/>
    <w:rsid w:val="00F34950"/>
    <w:rsid w:val="00F34BDD"/>
    <w:rsid w:val="00F34FD7"/>
    <w:rsid w:val="00F42ECC"/>
    <w:rsid w:val="00F44173"/>
    <w:rsid w:val="00F459F4"/>
    <w:rsid w:val="00F47609"/>
    <w:rsid w:val="00F540B6"/>
    <w:rsid w:val="00F61031"/>
    <w:rsid w:val="00F62337"/>
    <w:rsid w:val="00F7177A"/>
    <w:rsid w:val="00F7345C"/>
    <w:rsid w:val="00F754CF"/>
    <w:rsid w:val="00F75CDC"/>
    <w:rsid w:val="00F81089"/>
    <w:rsid w:val="00F83274"/>
    <w:rsid w:val="00FA0610"/>
    <w:rsid w:val="00FA25B8"/>
    <w:rsid w:val="00FA6834"/>
    <w:rsid w:val="00FB0657"/>
    <w:rsid w:val="00FC0398"/>
    <w:rsid w:val="00FC3647"/>
    <w:rsid w:val="00FD0198"/>
    <w:rsid w:val="00FD76A9"/>
    <w:rsid w:val="00FE7A0C"/>
    <w:rsid w:val="00FF5DE8"/>
    <w:rsid w:val="00FF6707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6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B1070A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B107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6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B1070A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B107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FA77C3-8F58-4703-BCC0-FE58FE79C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СОУ „Васил Воденичарски”, с</vt:lpstr>
      <vt:lpstr>СОУ „Васил Воденичарски”, с</vt:lpstr>
    </vt:vector>
  </TitlesOfParts>
  <Company>Hairedin</Company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СОУ „Васил Воденичарски”, с</dc:title>
  <dc:creator>Direkciq</dc:creator>
  <cp:lastModifiedBy>User</cp:lastModifiedBy>
  <cp:revision>5</cp:revision>
  <cp:lastPrinted>2024-01-22T09:45:00Z</cp:lastPrinted>
  <dcterms:created xsi:type="dcterms:W3CDTF">2026-09-11T07:14:00Z</dcterms:created>
  <dcterms:modified xsi:type="dcterms:W3CDTF">2026-09-17T07:34:00Z</dcterms:modified>
</cp:coreProperties>
</file>